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215" w:rsidRDefault="00BE30AF" w:rsidP="00233CF7">
      <w:pPr>
        <w:shd w:val="clear" w:color="auto" w:fill="FFFFFF"/>
        <w:spacing w:after="0" w:line="336" w:lineRule="auto"/>
        <w:rPr>
          <w:rFonts w:ascii="Verdana" w:eastAsia="Times New Roman" w:hAnsi="Verdana" w:cs="Times New Roman"/>
          <w:bCs/>
          <w:i/>
          <w:iCs/>
          <w:sz w:val="56"/>
          <w:szCs w:val="56"/>
          <w:lang w:eastAsia="it-IT"/>
        </w:rPr>
      </w:pPr>
      <w:r>
        <w:rPr>
          <w:rFonts w:ascii="Verdana" w:eastAsia="Times New Roman" w:hAnsi="Verdana" w:cs="Times New Roman"/>
          <w:bCs/>
          <w:i/>
          <w:iCs/>
          <w:sz w:val="56"/>
          <w:szCs w:val="56"/>
          <w:lang w:eastAsia="it-IT"/>
        </w:rPr>
        <w:t xml:space="preserve">                     </w:t>
      </w:r>
      <w:r w:rsidR="003F5215">
        <w:rPr>
          <w:rFonts w:ascii="Verdana" w:eastAsia="Times New Roman" w:hAnsi="Verdana" w:cs="Times New Roman"/>
          <w:bCs/>
          <w:i/>
          <w:iCs/>
          <w:sz w:val="56"/>
          <w:szCs w:val="56"/>
          <w:lang w:eastAsia="it-IT"/>
        </w:rPr>
        <w:t xml:space="preserve"> </w:t>
      </w:r>
      <w:r w:rsidR="003F5215">
        <w:rPr>
          <w:rFonts w:ascii="Verdana" w:eastAsia="Times New Roman" w:hAnsi="Verdana" w:cs="Times New Roman"/>
          <w:bCs/>
          <w:i/>
          <w:iCs/>
          <w:noProof/>
          <w:sz w:val="56"/>
          <w:szCs w:val="56"/>
          <w:lang w:eastAsia="it-IT"/>
        </w:rPr>
        <w:drawing>
          <wp:inline distT="0" distB="0" distL="0" distR="0">
            <wp:extent cx="691015" cy="68717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ildm_big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015" cy="687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192" w:rsidRPr="003F5215" w:rsidRDefault="003F5215" w:rsidP="00233CF7">
      <w:pPr>
        <w:shd w:val="clear" w:color="auto" w:fill="FFFFFF"/>
        <w:spacing w:after="0" w:line="336" w:lineRule="auto"/>
        <w:rPr>
          <w:rFonts w:ascii="Verdana" w:eastAsia="Times New Roman" w:hAnsi="Verdana" w:cs="Times New Roman"/>
          <w:bCs/>
          <w:i/>
          <w:iCs/>
          <w:sz w:val="56"/>
          <w:szCs w:val="56"/>
          <w:lang w:eastAsia="it-IT"/>
        </w:rPr>
      </w:pPr>
      <w:r>
        <w:rPr>
          <w:rFonts w:ascii="Verdana" w:eastAsia="Times New Roman" w:hAnsi="Verdana" w:cs="Times New Roman"/>
          <w:bCs/>
          <w:i/>
          <w:iCs/>
          <w:sz w:val="56"/>
          <w:szCs w:val="56"/>
          <w:lang w:eastAsia="it-IT"/>
        </w:rPr>
        <w:t xml:space="preserve">                  </w:t>
      </w:r>
      <w:r w:rsidR="00003192" w:rsidRPr="00CA362D">
        <w:rPr>
          <w:rFonts w:ascii="Verdana" w:eastAsia="Times New Roman" w:hAnsi="Verdana" w:cs="Times New Roman"/>
          <w:bCs/>
          <w:i/>
          <w:iCs/>
          <w:sz w:val="56"/>
          <w:szCs w:val="56"/>
          <w:lang w:eastAsia="it-IT"/>
        </w:rPr>
        <w:t>U.I.L.D.M.</w:t>
      </w:r>
      <w:r>
        <w:rPr>
          <w:rFonts w:ascii="Verdana" w:eastAsia="Times New Roman" w:hAnsi="Verdana" w:cs="Times New Roman"/>
          <w:bCs/>
          <w:i/>
          <w:iCs/>
          <w:sz w:val="56"/>
          <w:szCs w:val="56"/>
          <w:lang w:eastAsia="it-IT"/>
        </w:rPr>
        <w:t xml:space="preserve">               </w:t>
      </w:r>
      <w:r w:rsidR="00003192" w:rsidRPr="00CA362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</w:p>
    <w:p w:rsidR="00BE30AF" w:rsidRDefault="00003192" w:rsidP="00BE30AF">
      <w:pPr>
        <w:shd w:val="clear" w:color="auto" w:fill="FFFFFF"/>
        <w:spacing w:after="0" w:line="336" w:lineRule="auto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CA362D">
        <w:rPr>
          <w:rFonts w:ascii="Arial Black" w:eastAsia="Times New Roman" w:hAnsi="Arial Black" w:cs="Times New Roman"/>
          <w:bCs/>
          <w:sz w:val="24"/>
          <w:szCs w:val="24"/>
          <w:lang w:eastAsia="it-IT"/>
        </w:rPr>
        <w:t>(Unione Italiana Lotta alla Distrofia Muscolare) Sez. di Ottaviano (Na)</w:t>
      </w:r>
    </w:p>
    <w:p w:rsidR="00003192" w:rsidRPr="00CA362D" w:rsidRDefault="00F20277" w:rsidP="00BE30AF">
      <w:pPr>
        <w:shd w:val="clear" w:color="auto" w:fill="FFFFFF"/>
        <w:spacing w:after="0" w:line="336" w:lineRule="auto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Arial Black" w:eastAsia="Times New Roman" w:hAnsi="Arial Black" w:cs="Times New Roman"/>
          <w:bCs/>
          <w:sz w:val="24"/>
          <w:szCs w:val="24"/>
          <w:lang w:eastAsia="it-IT"/>
        </w:rPr>
        <w:t>Organizza la</w:t>
      </w:r>
      <w:r w:rsidR="00CF1719">
        <w:rPr>
          <w:rFonts w:ascii="Arial Black" w:eastAsia="Times New Roman" w:hAnsi="Arial Black" w:cs="Times New Roman"/>
          <w:bCs/>
          <w:sz w:val="24"/>
          <w:szCs w:val="24"/>
          <w:lang w:eastAsia="it-IT"/>
        </w:rPr>
        <w:t xml:space="preserve"> IV</w:t>
      </w:r>
      <w:r w:rsidR="00003192" w:rsidRPr="00CA362D">
        <w:rPr>
          <w:rFonts w:ascii="Arial Black" w:eastAsia="Times New Roman" w:hAnsi="Arial Black" w:cs="Times New Roman"/>
          <w:bCs/>
          <w:sz w:val="24"/>
          <w:szCs w:val="24"/>
          <w:lang w:eastAsia="it-IT"/>
        </w:rPr>
        <w:t xml:space="preserve"> Edizione del Premio</w:t>
      </w:r>
      <w:r w:rsidR="00003192" w:rsidRPr="00CA362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="00003192" w:rsidRPr="00CA362D">
        <w:rPr>
          <w:rFonts w:ascii="Arial Black" w:eastAsia="Times New Roman" w:hAnsi="Arial Black" w:cs="Times New Roman"/>
          <w:bCs/>
          <w:sz w:val="24"/>
          <w:szCs w:val="24"/>
          <w:lang w:eastAsia="it-IT"/>
        </w:rPr>
        <w:t>Nazionale di Poesia</w:t>
      </w:r>
      <w:r w:rsidR="00003192" w:rsidRPr="00CA362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</w:p>
    <w:p w:rsidR="000E5674" w:rsidRPr="00CA362D" w:rsidRDefault="00003192" w:rsidP="000E5674">
      <w:pPr>
        <w:shd w:val="clear" w:color="auto" w:fill="FFFFFF"/>
        <w:spacing w:after="0" w:line="336" w:lineRule="auto"/>
        <w:jc w:val="center"/>
        <w:rPr>
          <w:rFonts w:ascii="Verdana" w:eastAsia="Times New Roman" w:hAnsi="Verdana" w:cs="Times New Roman"/>
          <w:bCs/>
          <w:i/>
          <w:iCs/>
          <w:sz w:val="56"/>
          <w:szCs w:val="56"/>
          <w:lang w:eastAsia="it-IT"/>
        </w:rPr>
      </w:pPr>
      <w:r w:rsidRPr="00CA362D">
        <w:rPr>
          <w:rFonts w:ascii="Verdana" w:eastAsia="Times New Roman" w:hAnsi="Verdana" w:cs="Times New Roman"/>
          <w:bCs/>
          <w:i/>
          <w:iCs/>
          <w:sz w:val="56"/>
          <w:szCs w:val="56"/>
          <w:lang w:eastAsia="it-IT"/>
        </w:rPr>
        <w:t>“IO ESISTO”</w:t>
      </w:r>
    </w:p>
    <w:p w:rsidR="00013CD0" w:rsidRPr="00B90624" w:rsidRDefault="000E5674" w:rsidP="000E5674">
      <w:pPr>
        <w:shd w:val="clear" w:color="auto" w:fill="FFFFFF"/>
        <w:spacing w:after="0" w:line="336" w:lineRule="auto"/>
        <w:jc w:val="center"/>
        <w:rPr>
          <w:rFonts w:ascii="Verdana" w:eastAsia="Times New Roman" w:hAnsi="Verdana" w:cs="Times New Roman"/>
          <w:b/>
          <w:bCs/>
          <w:i/>
          <w:iCs/>
          <w:sz w:val="56"/>
          <w:szCs w:val="56"/>
          <w:lang w:eastAsia="it-IT"/>
        </w:rPr>
      </w:pPr>
      <w:r w:rsidRPr="00CA362D">
        <w:rPr>
          <w:rFonts w:ascii="Verdana" w:eastAsia="Times New Roman" w:hAnsi="Verdana" w:cs="Times New Roman"/>
          <w:bCs/>
          <w:i/>
          <w:iCs/>
          <w:sz w:val="28"/>
          <w:szCs w:val="28"/>
          <w:lang w:eastAsia="it-IT"/>
        </w:rPr>
        <w:t>e non farei rumore se tu mi ascoltassi</w:t>
      </w:r>
      <w:r w:rsidR="00A0040C" w:rsidRPr="00CA362D">
        <w:rPr>
          <w:rFonts w:ascii="Verdana" w:eastAsia="Times New Roman" w:hAnsi="Verdana" w:cs="Times New Roman"/>
          <w:bCs/>
          <w:i/>
          <w:iCs/>
          <w:sz w:val="28"/>
          <w:szCs w:val="28"/>
          <w:lang w:eastAsia="it-IT"/>
        </w:rPr>
        <w:t>…</w:t>
      </w:r>
      <w:r w:rsidRPr="00CA362D">
        <w:rPr>
          <w:rFonts w:ascii="Verdana" w:eastAsia="Times New Roman" w:hAnsi="Verdana" w:cs="Times New Roman"/>
          <w:bCs/>
          <w:i/>
          <w:iCs/>
          <w:sz w:val="28"/>
          <w:szCs w:val="28"/>
          <w:lang w:eastAsia="it-IT"/>
        </w:rPr>
        <w:t xml:space="preserve"> </w:t>
      </w:r>
    </w:p>
    <w:p w:rsidR="00013CD0" w:rsidRPr="00B90624" w:rsidRDefault="00013CD0" w:rsidP="000865A9">
      <w:pPr>
        <w:shd w:val="clear" w:color="auto" w:fill="FFFFFF"/>
        <w:spacing w:after="0" w:line="336" w:lineRule="auto"/>
        <w:jc w:val="both"/>
        <w:rPr>
          <w:rFonts w:ascii="Arial Black" w:eastAsia="Times New Roman" w:hAnsi="Arial Black" w:cs="Times New Roman"/>
          <w:b/>
          <w:bCs/>
          <w:sz w:val="24"/>
          <w:szCs w:val="24"/>
          <w:lang w:eastAsia="it-IT"/>
        </w:rPr>
      </w:pPr>
    </w:p>
    <w:p w:rsidR="003009A6" w:rsidRDefault="003009A6" w:rsidP="008411EC">
      <w:pPr>
        <w:pStyle w:val="Nessunaspaziatura"/>
        <w:jc w:val="both"/>
      </w:pPr>
    </w:p>
    <w:p w:rsidR="003009A6" w:rsidRDefault="003009A6" w:rsidP="00CF354A">
      <w:pPr>
        <w:pStyle w:val="Nessunaspaziatura"/>
      </w:pPr>
    </w:p>
    <w:p w:rsidR="00CF354A" w:rsidRDefault="00DA1D47" w:rsidP="00CF354A">
      <w:pPr>
        <w:pStyle w:val="Nessunaspaziatura"/>
      </w:pPr>
      <w:r>
        <w:t xml:space="preserve"> </w:t>
      </w:r>
    </w:p>
    <w:p w:rsidR="00E2306B" w:rsidRDefault="00E2306B" w:rsidP="00CF1D0D">
      <w:pPr>
        <w:pStyle w:val="Nessunaspaziatura"/>
        <w:jc w:val="center"/>
        <w:rPr>
          <w:b/>
        </w:rPr>
      </w:pPr>
    </w:p>
    <w:p w:rsidR="00CF354A" w:rsidRPr="00ED3A3A" w:rsidRDefault="00CF354A" w:rsidP="00CF1D0D">
      <w:pPr>
        <w:pStyle w:val="Nessunaspaziatura"/>
        <w:jc w:val="center"/>
        <w:rPr>
          <w:b/>
        </w:rPr>
      </w:pPr>
      <w:r w:rsidRPr="00ED3A3A">
        <w:rPr>
          <w:b/>
        </w:rPr>
        <w:t>R E G O L A M E N T O</w:t>
      </w:r>
    </w:p>
    <w:p w:rsidR="00CF354A" w:rsidRDefault="00CF354A" w:rsidP="00CF354A">
      <w:pPr>
        <w:pStyle w:val="Nessunaspaziatura"/>
      </w:pPr>
    </w:p>
    <w:p w:rsidR="00CF354A" w:rsidRDefault="00CF354A" w:rsidP="00CF354A">
      <w:pPr>
        <w:pStyle w:val="Nessunaspaziatura"/>
      </w:pPr>
    </w:p>
    <w:p w:rsidR="00CF354A" w:rsidRDefault="00CF354A" w:rsidP="00656550">
      <w:pPr>
        <w:pStyle w:val="Nessunaspaziatura"/>
        <w:jc w:val="both"/>
      </w:pPr>
      <w:r>
        <w:t xml:space="preserve">* Il </w:t>
      </w:r>
      <w:r w:rsidR="00EC78D0">
        <w:t xml:space="preserve">presente </w:t>
      </w:r>
      <w:r w:rsidR="009F3667">
        <w:t xml:space="preserve">concorso </w:t>
      </w:r>
      <w:r w:rsidR="00110305">
        <w:t>è aperto a tutti</w:t>
      </w:r>
      <w:r w:rsidR="00EC78D0">
        <w:t xml:space="preserve"> ma in particolar modo si rivolge alle persone con disabilità</w:t>
      </w:r>
      <w:r w:rsidR="009F3667">
        <w:t>.</w:t>
      </w:r>
      <w:r>
        <w:t xml:space="preserve"> </w:t>
      </w:r>
    </w:p>
    <w:p w:rsidR="009F3667" w:rsidRDefault="009F3667" w:rsidP="00656550">
      <w:pPr>
        <w:pStyle w:val="Nessunaspaziatura"/>
        <w:jc w:val="both"/>
      </w:pPr>
    </w:p>
    <w:p w:rsidR="009F3667" w:rsidRDefault="009F3667" w:rsidP="00656550">
      <w:pPr>
        <w:pStyle w:val="Nessunaspaziatura"/>
        <w:jc w:val="both"/>
      </w:pPr>
      <w:r>
        <w:t xml:space="preserve">*  Il concorso </w:t>
      </w:r>
      <w:r w:rsidRPr="009F3667">
        <w:t>prevede l’invio di una sola poesia a tema libero in lingua italiana o vernacolo.</w:t>
      </w:r>
    </w:p>
    <w:p w:rsidR="009F3667" w:rsidRDefault="009F3667" w:rsidP="00656550">
      <w:pPr>
        <w:pStyle w:val="Nessunaspaziatura"/>
        <w:jc w:val="both"/>
      </w:pPr>
    </w:p>
    <w:p w:rsidR="00CF354A" w:rsidRDefault="00CF354A" w:rsidP="00656550">
      <w:pPr>
        <w:pStyle w:val="Nessunaspaziatura"/>
        <w:jc w:val="both"/>
      </w:pPr>
      <w:r>
        <w:t>* Sono ammesse opere</w:t>
      </w:r>
      <w:r w:rsidR="00EA7F15">
        <w:t xml:space="preserve"> edite ed</w:t>
      </w:r>
      <w:r w:rsidR="004A320D">
        <w:t xml:space="preserve"> inedite o</w:t>
      </w:r>
      <w:r w:rsidR="00EA7F15">
        <w:t xml:space="preserve"> già premiate in</w:t>
      </w:r>
      <w:r>
        <w:t xml:space="preserve"> altri concorsi, </w:t>
      </w:r>
      <w:r w:rsidR="00C11669">
        <w:t>purché</w:t>
      </w:r>
      <w:r>
        <w:t xml:space="preserve"> originali dell’autore. </w:t>
      </w:r>
    </w:p>
    <w:p w:rsidR="00CF354A" w:rsidRDefault="00CF354A" w:rsidP="00656550">
      <w:pPr>
        <w:pStyle w:val="Nessunaspaziatura"/>
        <w:jc w:val="both"/>
      </w:pPr>
    </w:p>
    <w:p w:rsidR="00E51699" w:rsidRDefault="00CF354A" w:rsidP="00656550">
      <w:pPr>
        <w:pStyle w:val="Nessunaspaziatura"/>
        <w:jc w:val="both"/>
      </w:pPr>
      <w:r>
        <w:t xml:space="preserve">* </w:t>
      </w:r>
      <w:r w:rsidR="00E51699" w:rsidRPr="00E51699">
        <w:rPr>
          <w:b/>
        </w:rPr>
        <w:t xml:space="preserve">MODALITA’ </w:t>
      </w:r>
      <w:r w:rsidR="00BA65B6">
        <w:rPr>
          <w:b/>
        </w:rPr>
        <w:t xml:space="preserve">DI </w:t>
      </w:r>
      <w:r w:rsidR="00E51699" w:rsidRPr="00E51699">
        <w:rPr>
          <w:b/>
        </w:rPr>
        <w:t>INVIO DEGLI ELABORATI</w:t>
      </w:r>
      <w:r w:rsidR="00E51699">
        <w:t>:</w:t>
      </w:r>
    </w:p>
    <w:p w:rsidR="00CF354A" w:rsidRDefault="00CF354A" w:rsidP="00656550">
      <w:pPr>
        <w:pStyle w:val="Nessunaspaziatura"/>
        <w:jc w:val="both"/>
      </w:pPr>
      <w:r>
        <w:t>Le opere dovranno essere</w:t>
      </w:r>
      <w:r w:rsidR="00293433">
        <w:t xml:space="preserve"> inviate solo tramite il sito: www.ioesisto.jimdo.com </w:t>
      </w:r>
      <w:r>
        <w:t xml:space="preserve">dal </w:t>
      </w:r>
      <w:r w:rsidR="00976363">
        <w:t xml:space="preserve"> </w:t>
      </w:r>
      <w:r w:rsidR="00D86885">
        <w:t>21 Gennaio</w:t>
      </w:r>
      <w:r w:rsidR="00EC78D0">
        <w:t xml:space="preserve"> al 15 Maggio</w:t>
      </w:r>
      <w:r w:rsidR="005A3144">
        <w:t xml:space="preserve"> 2013</w:t>
      </w:r>
      <w:r w:rsidR="00293433">
        <w:t>,</w:t>
      </w:r>
      <w:r>
        <w:t xml:space="preserve"> </w:t>
      </w:r>
      <w:r w:rsidR="00293433">
        <w:t>Immettendo i dati richiesti  dal regolamento.</w:t>
      </w:r>
    </w:p>
    <w:p w:rsidR="00132594" w:rsidRDefault="00132594" w:rsidP="00656550">
      <w:pPr>
        <w:pStyle w:val="Nessunaspaziatura"/>
        <w:jc w:val="both"/>
      </w:pPr>
    </w:p>
    <w:p w:rsidR="00132594" w:rsidRDefault="00132594" w:rsidP="00656550">
      <w:pPr>
        <w:pStyle w:val="Nessunaspaziatura"/>
        <w:jc w:val="both"/>
      </w:pPr>
      <w:r>
        <w:t>*Il testo dell’opera non deve superare</w:t>
      </w:r>
      <w:r w:rsidRPr="00293433">
        <w:t xml:space="preserve"> 36 righe.</w:t>
      </w:r>
    </w:p>
    <w:p w:rsidR="00132594" w:rsidRDefault="00132594" w:rsidP="00656550">
      <w:pPr>
        <w:pStyle w:val="Nessunaspaziatura"/>
        <w:jc w:val="both"/>
      </w:pPr>
      <w:r>
        <w:t xml:space="preserve"> </w:t>
      </w:r>
    </w:p>
    <w:p w:rsidR="006A54D3" w:rsidRDefault="009F3667" w:rsidP="009F3667">
      <w:pPr>
        <w:pStyle w:val="Nessunaspaziatura"/>
      </w:pPr>
      <w:r>
        <w:t>*</w:t>
      </w:r>
      <w:r w:rsidR="00132594" w:rsidRPr="00132594">
        <w:t xml:space="preserve"> </w:t>
      </w:r>
      <w:r w:rsidR="006A54D3" w:rsidRPr="00ED3A3A">
        <w:rPr>
          <w:b/>
        </w:rPr>
        <w:t>QUOTA DI PARTECIPAZIONE</w:t>
      </w:r>
      <w:r w:rsidR="006A54D3">
        <w:t xml:space="preserve">:  </w:t>
      </w:r>
    </w:p>
    <w:p w:rsidR="003772BD" w:rsidRDefault="00B1781C" w:rsidP="000345C2">
      <w:pPr>
        <w:pStyle w:val="Nessunaspaziatura"/>
        <w:jc w:val="both"/>
      </w:pPr>
      <w:r>
        <w:t xml:space="preserve">Per la totale </w:t>
      </w:r>
      <w:r w:rsidR="00132594" w:rsidRPr="00132594">
        <w:t>copertura</w:t>
      </w:r>
      <w:r w:rsidR="00C43CAD">
        <w:t xml:space="preserve"> delle spese organizzative e </w:t>
      </w:r>
      <w:r w:rsidR="00A80ADD">
        <w:t xml:space="preserve">di </w:t>
      </w:r>
      <w:r w:rsidR="00132594" w:rsidRPr="00132594">
        <w:t>pubblicaz</w:t>
      </w:r>
      <w:r w:rsidR="00132594">
        <w:t xml:space="preserve">ione </w:t>
      </w:r>
      <w:r w:rsidR="000345C2">
        <w:t>dell’antologia “Io esisto”,</w:t>
      </w:r>
      <w:r w:rsidR="003C5C2E">
        <w:t xml:space="preserve"> il </w:t>
      </w:r>
      <w:r w:rsidR="00132594">
        <w:t xml:space="preserve">partecipante deve inviare </w:t>
      </w:r>
      <w:r w:rsidR="00607C47">
        <w:rPr>
          <w:b/>
          <w:sz w:val="28"/>
          <w:szCs w:val="28"/>
        </w:rPr>
        <w:t xml:space="preserve">€. </w:t>
      </w:r>
      <w:r w:rsidR="00132594" w:rsidRPr="003772BD">
        <w:rPr>
          <w:b/>
          <w:sz w:val="28"/>
          <w:szCs w:val="28"/>
        </w:rPr>
        <w:t>1</w:t>
      </w:r>
      <w:r w:rsidR="00B019AA" w:rsidRPr="003772BD">
        <w:rPr>
          <w:b/>
          <w:sz w:val="28"/>
          <w:szCs w:val="28"/>
        </w:rPr>
        <w:t>0,00</w:t>
      </w:r>
      <w:r w:rsidR="00B019AA">
        <w:t xml:space="preserve">, </w:t>
      </w:r>
      <w:r w:rsidR="00126670">
        <w:t>tramite boni</w:t>
      </w:r>
      <w:r w:rsidR="003772BD">
        <w:t>fico bancario con le seguenti direttive</w:t>
      </w:r>
      <w:r w:rsidR="00126670">
        <w:t xml:space="preserve">: </w:t>
      </w:r>
    </w:p>
    <w:p w:rsidR="0075338F" w:rsidRDefault="0075338F" w:rsidP="000345C2">
      <w:pPr>
        <w:pStyle w:val="Nessunaspaziatura"/>
        <w:jc w:val="both"/>
      </w:pPr>
      <w:r>
        <w:t>C</w:t>
      </w:r>
      <w:r w:rsidR="003772BD">
        <w:t xml:space="preserve">odice Iban: </w:t>
      </w:r>
      <w:r w:rsidR="00126670" w:rsidRPr="00126670">
        <w:rPr>
          <w:b/>
          <w:sz w:val="28"/>
        </w:rPr>
        <w:t>IT</w:t>
      </w:r>
      <w:r w:rsidR="005620B2">
        <w:rPr>
          <w:b/>
          <w:sz w:val="28"/>
        </w:rPr>
        <w:t>/</w:t>
      </w:r>
      <w:r w:rsidR="00126670" w:rsidRPr="00126670">
        <w:rPr>
          <w:b/>
          <w:sz w:val="28"/>
        </w:rPr>
        <w:t>92</w:t>
      </w:r>
      <w:r w:rsidR="005620B2">
        <w:rPr>
          <w:b/>
          <w:sz w:val="28"/>
        </w:rPr>
        <w:t>/</w:t>
      </w:r>
      <w:r w:rsidR="00126670" w:rsidRPr="00126670">
        <w:rPr>
          <w:b/>
          <w:sz w:val="28"/>
        </w:rPr>
        <w:t>K</w:t>
      </w:r>
      <w:r w:rsidR="005620B2">
        <w:rPr>
          <w:b/>
          <w:sz w:val="28"/>
        </w:rPr>
        <w:t>/</w:t>
      </w:r>
      <w:r w:rsidR="00126670" w:rsidRPr="00126670">
        <w:rPr>
          <w:b/>
          <w:sz w:val="28"/>
        </w:rPr>
        <w:t>01010/</w:t>
      </w:r>
      <w:r w:rsidR="005620B2">
        <w:rPr>
          <w:b/>
          <w:sz w:val="28"/>
        </w:rPr>
        <w:t>40032</w:t>
      </w:r>
      <w:r w:rsidR="00126670" w:rsidRPr="00126670">
        <w:rPr>
          <w:b/>
          <w:sz w:val="28"/>
        </w:rPr>
        <w:t>/</w:t>
      </w:r>
      <w:r w:rsidR="005620B2">
        <w:rPr>
          <w:b/>
          <w:sz w:val="28"/>
        </w:rPr>
        <w:t>615272515</w:t>
      </w:r>
      <w:r w:rsidR="00126670" w:rsidRPr="00126670">
        <w:rPr>
          <w:b/>
          <w:sz w:val="28"/>
        </w:rPr>
        <w:t>919</w:t>
      </w:r>
      <w:r>
        <w:rPr>
          <w:b/>
          <w:sz w:val="28"/>
        </w:rPr>
        <w:t>.</w:t>
      </w:r>
      <w:r w:rsidR="00132594" w:rsidRPr="00126670">
        <w:rPr>
          <w:sz w:val="28"/>
        </w:rPr>
        <w:t xml:space="preserve"> </w:t>
      </w:r>
      <w:r w:rsidR="003772BD">
        <w:t xml:space="preserve"> </w:t>
      </w:r>
    </w:p>
    <w:p w:rsidR="009F6712" w:rsidRPr="009F6712" w:rsidRDefault="009F6712" w:rsidP="000345C2">
      <w:pPr>
        <w:pStyle w:val="Nessunaspaziatura"/>
        <w:jc w:val="both"/>
        <w:rPr>
          <w:rStyle w:val="Enfasigrassetto"/>
          <w:b w:val="0"/>
          <w:bCs w:val="0"/>
        </w:rPr>
      </w:pPr>
      <w:r>
        <w:t>I</w:t>
      </w:r>
      <w:r w:rsidR="003772BD">
        <w:t xml:space="preserve">ndirizzato a:  </w:t>
      </w:r>
      <w:r w:rsidR="003772BD">
        <w:rPr>
          <w:rStyle w:val="Enfasigrassetto"/>
          <w:sz w:val="28"/>
          <w:szCs w:val="28"/>
        </w:rPr>
        <w:t xml:space="preserve">U.I.L.D.M. SEZ. DI OTTAVIANO, VIA L. CARBONE 1, LARGO FALCONE E BORSELLINO, SAN GENNARELLO DI OTTAVIANO, C.A.P. 80044, (NA). </w:t>
      </w:r>
    </w:p>
    <w:p w:rsidR="00EA1D90" w:rsidRDefault="003772BD" w:rsidP="000345C2">
      <w:pPr>
        <w:pStyle w:val="Nessunaspaziatura"/>
        <w:jc w:val="both"/>
        <w:rPr>
          <w:b/>
          <w:sz w:val="28"/>
          <w:szCs w:val="28"/>
        </w:rPr>
      </w:pPr>
      <w:r>
        <w:t xml:space="preserve">Casuale bonifico: </w:t>
      </w:r>
      <w:r w:rsidRPr="003772BD">
        <w:rPr>
          <w:b/>
          <w:sz w:val="28"/>
          <w:szCs w:val="28"/>
        </w:rPr>
        <w:t>CONCORSO “IO ESISTO” 2013</w:t>
      </w:r>
      <w:r>
        <w:rPr>
          <w:b/>
          <w:sz w:val="28"/>
          <w:szCs w:val="28"/>
        </w:rPr>
        <w:t xml:space="preserve">. </w:t>
      </w:r>
    </w:p>
    <w:p w:rsidR="00B43990" w:rsidRDefault="00B43990" w:rsidP="000345C2">
      <w:pPr>
        <w:pStyle w:val="Nessunaspaziatura"/>
        <w:jc w:val="both"/>
      </w:pPr>
      <w:r>
        <w:t>D</w:t>
      </w:r>
      <w:r w:rsidRPr="00B43990">
        <w:t>urante il versamento si prega gentilmente di specificare il proprio nome, c</w:t>
      </w:r>
      <w:r>
        <w:t xml:space="preserve">ognome e indirizzo di residenza per agevolare le verifiche di riconoscimento. </w:t>
      </w:r>
    </w:p>
    <w:p w:rsidR="00293433" w:rsidRDefault="009535E1" w:rsidP="000345C2">
      <w:pPr>
        <w:pStyle w:val="Nessunaspaziatura"/>
        <w:jc w:val="both"/>
      </w:pPr>
      <w:r w:rsidRPr="009535E1">
        <w:rPr>
          <w:b/>
          <w:sz w:val="28"/>
          <w:szCs w:val="28"/>
        </w:rPr>
        <w:t>ATTENZIONE!</w:t>
      </w:r>
      <w:r>
        <w:t xml:space="preserve"> </w:t>
      </w:r>
      <w:r w:rsidR="004B6771">
        <w:t xml:space="preserve">Al momento dell’invio della propria opera tramite il sito: </w:t>
      </w:r>
      <w:hyperlink r:id="rId7" w:history="1">
        <w:r w:rsidR="004B6771" w:rsidRPr="00BC13F0">
          <w:rPr>
            <w:rStyle w:val="Collegamentoipertestuale"/>
          </w:rPr>
          <w:t>www.ioesisto.jimdo.com</w:t>
        </w:r>
      </w:hyperlink>
      <w:r w:rsidR="004B6771">
        <w:t>, l’autore deve dichiarare d’</w:t>
      </w:r>
      <w:r w:rsidR="00CB0339">
        <w:t>aver</w:t>
      </w:r>
      <w:r w:rsidR="00EA1D90">
        <w:t xml:space="preserve"> precedentemente</w:t>
      </w:r>
      <w:r w:rsidR="00D01913">
        <w:t xml:space="preserve"> versato</w:t>
      </w:r>
      <w:r w:rsidR="00B019AA">
        <w:t xml:space="preserve"> </w:t>
      </w:r>
      <w:r w:rsidR="00D01913">
        <w:t>la</w:t>
      </w:r>
      <w:r w:rsidR="00B019AA">
        <w:t xml:space="preserve"> quota di partecipazione</w:t>
      </w:r>
      <w:r w:rsidR="00D01913">
        <w:t xml:space="preserve"> richiesta dal regolamento</w:t>
      </w:r>
      <w:r w:rsidR="00D72A08">
        <w:t>, (</w:t>
      </w:r>
      <w:r w:rsidR="00D72A08" w:rsidRPr="00132594">
        <w:t>l’associazione non ri</w:t>
      </w:r>
      <w:r w:rsidR="00D72A08">
        <w:t xml:space="preserve">sponde di eventuali smarrimenti) </w:t>
      </w:r>
      <w:r w:rsidR="005A43A1">
        <w:t>s</w:t>
      </w:r>
      <w:r w:rsidR="00567331" w:rsidRPr="00567331">
        <w:t>e dalle verifiche effettuate dagli organizzatori, la dichiarazione del versamento non dovesse risultare v</w:t>
      </w:r>
      <w:r w:rsidR="00567331">
        <w:t xml:space="preserve">eritiera, l’opera </w:t>
      </w:r>
      <w:r w:rsidR="00567331" w:rsidRPr="00567331">
        <w:t>non sarà accettata.</w:t>
      </w:r>
      <w:r w:rsidR="00567331">
        <w:t xml:space="preserve"> </w:t>
      </w:r>
      <w:r>
        <w:t xml:space="preserve"> </w:t>
      </w:r>
    </w:p>
    <w:p w:rsidR="00567331" w:rsidRDefault="00567331" w:rsidP="00CF354A">
      <w:pPr>
        <w:pStyle w:val="Nessunaspaziatura"/>
      </w:pPr>
    </w:p>
    <w:p w:rsidR="001F3656" w:rsidRDefault="001F3656" w:rsidP="00656550">
      <w:pPr>
        <w:pStyle w:val="Nessunaspaziatura"/>
        <w:jc w:val="both"/>
      </w:pPr>
      <w:r w:rsidRPr="001F3656">
        <w:t>*</w:t>
      </w:r>
      <w:r>
        <w:t xml:space="preserve"> </w:t>
      </w:r>
      <w:r w:rsidR="00EA7F15">
        <w:t xml:space="preserve">Da parte degli organizzatori è </w:t>
      </w:r>
      <w:r w:rsidRPr="001F3656">
        <w:t>prevista la realiz</w:t>
      </w:r>
      <w:r w:rsidR="00957CCC">
        <w:t>zazione di un’antologia</w:t>
      </w:r>
      <w:r w:rsidRPr="001F3656">
        <w:t xml:space="preserve"> del concorso </w:t>
      </w:r>
      <w:r w:rsidR="00A51272">
        <w:t xml:space="preserve">dal titolo: “Io esisto" </w:t>
      </w:r>
      <w:r w:rsidRPr="001F3656">
        <w:t xml:space="preserve">nella quale saranno inserite le </w:t>
      </w:r>
      <w:r>
        <w:t xml:space="preserve">50 opere </w:t>
      </w:r>
      <w:r w:rsidRPr="001F3656">
        <w:t>selezionate dalla giuria del concorso.</w:t>
      </w:r>
    </w:p>
    <w:p w:rsidR="001F3656" w:rsidRDefault="001F3656" w:rsidP="00656550">
      <w:pPr>
        <w:pStyle w:val="Nessunaspaziatura"/>
        <w:jc w:val="both"/>
      </w:pPr>
    </w:p>
    <w:p w:rsidR="001F3656" w:rsidRDefault="001F3656" w:rsidP="00656550">
      <w:pPr>
        <w:pStyle w:val="Nessunaspaziatura"/>
        <w:jc w:val="both"/>
      </w:pPr>
      <w:r w:rsidRPr="001F3656">
        <w:t>*</w:t>
      </w:r>
      <w:r>
        <w:t xml:space="preserve"> </w:t>
      </w:r>
      <w:r w:rsidR="00490CED" w:rsidRPr="00490CED">
        <w:t>Gli autori, per il fatto stesso di partecipare al concorso, cedono il diritto di</w:t>
      </w:r>
      <w:r w:rsidR="00490CED">
        <w:t xml:space="preserve"> pubblicazione all’interno dell’a</w:t>
      </w:r>
      <w:r w:rsidR="00957CCC">
        <w:t>ntologia</w:t>
      </w:r>
      <w:r w:rsidR="00490CED" w:rsidRPr="00490CED">
        <w:t xml:space="preserve"> senza aver nulla a pretendere come diritto d’autore. I diritti rimangono comunque di proprietà dei singoli Autori</w:t>
      </w:r>
      <w:r w:rsidR="00EA7F15">
        <w:t xml:space="preserve">. </w:t>
      </w:r>
    </w:p>
    <w:p w:rsidR="001F3656" w:rsidRDefault="001F3656" w:rsidP="00656550">
      <w:pPr>
        <w:pStyle w:val="Nessunaspaziatura"/>
        <w:jc w:val="both"/>
      </w:pPr>
    </w:p>
    <w:p w:rsidR="00CF354A" w:rsidRDefault="00CF354A" w:rsidP="00656550">
      <w:pPr>
        <w:pStyle w:val="Nessunaspaziatura"/>
        <w:jc w:val="both"/>
      </w:pPr>
      <w:r>
        <w:t xml:space="preserve">* Dichiariamo che i dati personali saranno trattati secondo quanto </w:t>
      </w:r>
    </w:p>
    <w:p w:rsidR="00CF354A" w:rsidRDefault="00CF354A" w:rsidP="00656550">
      <w:pPr>
        <w:pStyle w:val="Nessunaspaziatura"/>
        <w:jc w:val="both"/>
      </w:pPr>
      <w:r>
        <w:t>disposto dalla legge sulla privacy 196/2003 e successive modifiche.</w:t>
      </w:r>
    </w:p>
    <w:p w:rsidR="00CF354A" w:rsidRDefault="00CF354A" w:rsidP="00CF354A">
      <w:pPr>
        <w:pStyle w:val="Nessunaspaziatura"/>
      </w:pPr>
      <w:r>
        <w:t xml:space="preserve"> </w:t>
      </w:r>
    </w:p>
    <w:p w:rsidR="00CF354A" w:rsidRDefault="002F4C42" w:rsidP="00656550">
      <w:pPr>
        <w:pStyle w:val="Nessunaspaziatura"/>
        <w:jc w:val="both"/>
      </w:pPr>
      <w:r>
        <w:t xml:space="preserve">* </w:t>
      </w:r>
      <w:r w:rsidRPr="007250B3">
        <w:rPr>
          <w:b/>
        </w:rPr>
        <w:t>La giuria, il cui giudizio è insindacabile, è composta da</w:t>
      </w:r>
      <w:r w:rsidRPr="002F4C42">
        <w:t>:</w:t>
      </w:r>
      <w:r w:rsidR="00CF354A">
        <w:t xml:space="preserve"> </w:t>
      </w:r>
    </w:p>
    <w:p w:rsidR="00D44BC4" w:rsidRDefault="00D44BC4" w:rsidP="00656550">
      <w:pPr>
        <w:pStyle w:val="Nessunaspaziatura"/>
        <w:jc w:val="both"/>
      </w:pPr>
    </w:p>
    <w:p w:rsidR="00DE33C2" w:rsidRDefault="00CF354A" w:rsidP="00656550">
      <w:pPr>
        <w:pStyle w:val="Nessunaspaziatura"/>
        <w:jc w:val="both"/>
      </w:pPr>
      <w:r>
        <w:t xml:space="preserve">- </w:t>
      </w:r>
      <w:r w:rsidR="007250B3">
        <w:t xml:space="preserve"> </w:t>
      </w:r>
      <w:r>
        <w:t xml:space="preserve">Presidente Di giuria: Tina Piccolo </w:t>
      </w:r>
      <w:r w:rsidR="00293D9C">
        <w:t>(</w:t>
      </w:r>
      <w:r>
        <w:t xml:space="preserve">Poetessa e Ambasciatrice della </w:t>
      </w:r>
      <w:r w:rsidR="00DE33C2">
        <w:t>Poesia Italiana nel Mondo</w:t>
      </w:r>
      <w:r w:rsidR="00293D9C">
        <w:t>);</w:t>
      </w:r>
    </w:p>
    <w:p w:rsidR="00CF354A" w:rsidRDefault="00763DB9" w:rsidP="00656550">
      <w:pPr>
        <w:pStyle w:val="Nessunaspaziatura"/>
        <w:jc w:val="both"/>
      </w:pPr>
      <w:r>
        <w:t xml:space="preserve">- </w:t>
      </w:r>
      <w:r w:rsidR="003A0FDA">
        <w:t>Prof.ssa</w:t>
      </w:r>
      <w:r w:rsidR="007250B3">
        <w:t xml:space="preserve"> </w:t>
      </w:r>
      <w:r w:rsidRPr="00763DB9">
        <w:t xml:space="preserve">Liliana Borriello </w:t>
      </w:r>
      <w:proofErr w:type="spellStart"/>
      <w:r w:rsidRPr="00763DB9">
        <w:t>Summo</w:t>
      </w:r>
      <w:proofErr w:type="spellEnd"/>
      <w:r w:rsidR="003A0FDA">
        <w:t xml:space="preserve"> (Presidente </w:t>
      </w:r>
      <w:r w:rsidR="00F419F3">
        <w:t>a</w:t>
      </w:r>
      <w:r w:rsidR="003A0FDA">
        <w:t>ssociazione</w:t>
      </w:r>
      <w:r w:rsidR="00F419F3">
        <w:t xml:space="preserve"> culturale</w:t>
      </w:r>
      <w:r w:rsidR="003A0FDA">
        <w:t xml:space="preserve"> </w:t>
      </w:r>
      <w:r w:rsidR="00F419F3">
        <w:t>“</w:t>
      </w:r>
      <w:proofErr w:type="spellStart"/>
      <w:r w:rsidR="007E7B58">
        <w:t>ArcheO</w:t>
      </w:r>
      <w:r w:rsidR="003A0FDA">
        <w:t>ttaviano</w:t>
      </w:r>
      <w:proofErr w:type="spellEnd"/>
      <w:r w:rsidR="00F419F3">
        <w:t>”</w:t>
      </w:r>
      <w:r w:rsidR="003A0FDA">
        <w:t>)</w:t>
      </w:r>
      <w:r w:rsidR="009C4BE6">
        <w:t>;</w:t>
      </w:r>
    </w:p>
    <w:p w:rsidR="00DE33C2" w:rsidRDefault="00CF354A" w:rsidP="00656550">
      <w:pPr>
        <w:pStyle w:val="Nessunaspaziatura"/>
        <w:jc w:val="both"/>
      </w:pPr>
      <w:r>
        <w:t xml:space="preserve">- </w:t>
      </w:r>
      <w:r w:rsidR="007250B3">
        <w:t xml:space="preserve"> </w:t>
      </w:r>
      <w:r>
        <w:t xml:space="preserve">Dr. Francesco </w:t>
      </w:r>
      <w:proofErr w:type="spellStart"/>
      <w:r>
        <w:t>Grave</w:t>
      </w:r>
      <w:r w:rsidR="00DE33C2">
        <w:t>tti</w:t>
      </w:r>
      <w:proofErr w:type="spellEnd"/>
      <w:r w:rsidR="00DE33C2">
        <w:t xml:space="preserve"> </w:t>
      </w:r>
      <w:r w:rsidR="00763DB9">
        <w:t xml:space="preserve"> (</w:t>
      </w:r>
      <w:r w:rsidR="00DE33C2">
        <w:t>Giornalista de “Il Mattino”</w:t>
      </w:r>
      <w:r w:rsidR="00763DB9">
        <w:t>)</w:t>
      </w:r>
      <w:r w:rsidR="00293D9C">
        <w:t>;</w:t>
      </w:r>
    </w:p>
    <w:p w:rsidR="00CF354A" w:rsidRDefault="00763DB9" w:rsidP="00656550">
      <w:pPr>
        <w:pStyle w:val="Nessunaspaziatura"/>
        <w:jc w:val="both"/>
      </w:pPr>
      <w:r>
        <w:t>-</w:t>
      </w:r>
      <w:r w:rsidR="007250B3">
        <w:t xml:space="preserve"> </w:t>
      </w:r>
      <w:r>
        <w:t xml:space="preserve"> Paola Castiglia (</w:t>
      </w:r>
      <w:r w:rsidR="00CF354A">
        <w:t>ottavianesi.it</w:t>
      </w:r>
      <w:r>
        <w:t>)</w:t>
      </w:r>
      <w:r w:rsidR="00293D9C">
        <w:t>;</w:t>
      </w:r>
    </w:p>
    <w:p w:rsidR="00CF354A" w:rsidRDefault="00CF354A" w:rsidP="00656550">
      <w:pPr>
        <w:pStyle w:val="Nessunaspaziatura"/>
        <w:jc w:val="both"/>
      </w:pPr>
      <w:r>
        <w:t xml:space="preserve">- </w:t>
      </w:r>
      <w:r w:rsidR="007250B3">
        <w:t xml:space="preserve"> </w:t>
      </w:r>
      <w:r>
        <w:t xml:space="preserve">Prof. Eugenio </w:t>
      </w:r>
      <w:proofErr w:type="spellStart"/>
      <w:r>
        <w:t>Cuniato</w:t>
      </w:r>
      <w:proofErr w:type="spellEnd"/>
      <w:r>
        <w:t xml:space="preserve"> </w:t>
      </w:r>
      <w:r w:rsidR="00293D9C">
        <w:t>(</w:t>
      </w:r>
      <w:r>
        <w:t xml:space="preserve">scrittore e Presidente del “Salotto Culturale” di </w:t>
      </w:r>
      <w:r w:rsidR="00293D9C">
        <w:t>Tina Piccolo);</w:t>
      </w:r>
    </w:p>
    <w:p w:rsidR="00DE33C2" w:rsidRDefault="00293D9C" w:rsidP="00656550">
      <w:pPr>
        <w:pStyle w:val="Nessunaspaziatura"/>
        <w:jc w:val="both"/>
      </w:pPr>
      <w:r>
        <w:t xml:space="preserve">- </w:t>
      </w:r>
      <w:r w:rsidR="007250B3">
        <w:t xml:space="preserve"> </w:t>
      </w:r>
      <w:r>
        <w:t>Dott. Gennaro Barbato (</w:t>
      </w:r>
      <w:r w:rsidR="00CF354A">
        <w:t>“Comitato</w:t>
      </w:r>
      <w:r w:rsidR="00C72D07">
        <w:t xml:space="preserve"> Civico A. Cifariello” </w:t>
      </w:r>
      <w:proofErr w:type="spellStart"/>
      <w:r w:rsidR="00C72D07">
        <w:t>Onlus</w:t>
      </w:r>
      <w:proofErr w:type="spellEnd"/>
      <w:r w:rsidR="00C72D07">
        <w:t xml:space="preserve"> di</w:t>
      </w:r>
      <w:r w:rsidR="007250B3">
        <w:t xml:space="preserve"> </w:t>
      </w:r>
      <w:r w:rsidR="00DE33C2">
        <w:t>Ottaviano</w:t>
      </w:r>
      <w:r>
        <w:t>);</w:t>
      </w:r>
    </w:p>
    <w:p w:rsidR="00CF354A" w:rsidRDefault="00CF354A" w:rsidP="00656550">
      <w:pPr>
        <w:pStyle w:val="Nessunaspaziatura"/>
        <w:jc w:val="both"/>
      </w:pPr>
      <w:r>
        <w:t xml:space="preserve">- </w:t>
      </w:r>
      <w:r w:rsidR="007250B3">
        <w:t xml:space="preserve"> </w:t>
      </w:r>
      <w:proofErr w:type="spellStart"/>
      <w:r>
        <w:t>Annastella</w:t>
      </w:r>
      <w:proofErr w:type="spellEnd"/>
      <w:r>
        <w:t xml:space="preserve"> Bertè </w:t>
      </w:r>
      <w:r w:rsidR="00293D9C">
        <w:t>(</w:t>
      </w:r>
      <w:r>
        <w:t xml:space="preserve">Presidente dell’associazione Antonio Bertè </w:t>
      </w:r>
      <w:r w:rsidR="00DE33C2">
        <w:t>“</w:t>
      </w:r>
      <w:r>
        <w:t>L’Arte nel sociale</w:t>
      </w:r>
      <w:r w:rsidR="00DE33C2">
        <w:t>”</w:t>
      </w:r>
      <w:r w:rsidR="00293D9C">
        <w:t>);</w:t>
      </w:r>
      <w:r w:rsidR="006A44B6">
        <w:t xml:space="preserve"> </w:t>
      </w:r>
    </w:p>
    <w:p w:rsidR="00CF354A" w:rsidRDefault="00CF354A" w:rsidP="00656550">
      <w:pPr>
        <w:pStyle w:val="Nessunaspaziatura"/>
        <w:jc w:val="both"/>
      </w:pPr>
      <w:r>
        <w:t xml:space="preserve">- </w:t>
      </w:r>
      <w:r w:rsidR="007250B3">
        <w:t xml:space="preserve"> </w:t>
      </w:r>
      <w:r w:rsidR="00942EC2">
        <w:t>Dott.ssa Fiorella Saviano</w:t>
      </w:r>
      <w:r w:rsidR="00293D9C">
        <w:t>.</w:t>
      </w:r>
    </w:p>
    <w:p w:rsidR="00CF354A" w:rsidRDefault="00CF354A" w:rsidP="00656550">
      <w:pPr>
        <w:pStyle w:val="Nessunaspaziatura"/>
        <w:jc w:val="both"/>
      </w:pPr>
    </w:p>
    <w:p w:rsidR="00C4709D" w:rsidRDefault="00C4709D" w:rsidP="00656550">
      <w:pPr>
        <w:pStyle w:val="Nessunaspaziatura"/>
        <w:jc w:val="both"/>
      </w:pPr>
    </w:p>
    <w:p w:rsidR="00CF354A" w:rsidRDefault="00F903F9" w:rsidP="00656550">
      <w:pPr>
        <w:pStyle w:val="Nessunaspaziatura"/>
        <w:jc w:val="both"/>
      </w:pPr>
      <w:r>
        <w:t>*Le opere</w:t>
      </w:r>
      <w:r w:rsidR="00CF354A">
        <w:t xml:space="preserve"> prescelte d</w:t>
      </w:r>
      <w:r w:rsidR="00FB7F13">
        <w:t>alla giuria d’esperti saranno 50</w:t>
      </w:r>
      <w:r>
        <w:t xml:space="preserve">, le restanti </w:t>
      </w:r>
      <w:r w:rsidR="00831BBF">
        <w:t xml:space="preserve">opere </w:t>
      </w:r>
      <w:r>
        <w:t>saranno dichiarate a pari merito.</w:t>
      </w:r>
    </w:p>
    <w:p w:rsidR="00CF354A" w:rsidRDefault="00CF354A" w:rsidP="00656550">
      <w:pPr>
        <w:pStyle w:val="Nessunaspaziatura"/>
        <w:jc w:val="both"/>
      </w:pPr>
      <w:r>
        <w:t xml:space="preserve"> </w:t>
      </w:r>
    </w:p>
    <w:p w:rsidR="00F919C5" w:rsidRDefault="00F919C5" w:rsidP="00656550">
      <w:pPr>
        <w:pStyle w:val="Nessunaspaziatura"/>
        <w:jc w:val="both"/>
      </w:pPr>
    </w:p>
    <w:p w:rsidR="002F4C42" w:rsidRPr="00ED3A3A" w:rsidRDefault="002F4C42" w:rsidP="00CF354A">
      <w:pPr>
        <w:pStyle w:val="Nessunaspaziatura"/>
        <w:rPr>
          <w:b/>
        </w:rPr>
      </w:pPr>
      <w:r w:rsidRPr="00ED3A3A">
        <w:rPr>
          <w:b/>
        </w:rPr>
        <w:t>PREMI:</w:t>
      </w:r>
    </w:p>
    <w:p w:rsidR="00F11950" w:rsidRDefault="00F11950" w:rsidP="00F11950">
      <w:pPr>
        <w:pStyle w:val="Nessunaspaziatura"/>
        <w:jc w:val="both"/>
      </w:pPr>
    </w:p>
    <w:p w:rsidR="00F11950" w:rsidRPr="00D44BC4" w:rsidRDefault="002F4C42" w:rsidP="00F11950">
      <w:pPr>
        <w:pStyle w:val="Nessunaspaziatura"/>
        <w:jc w:val="both"/>
        <w:rPr>
          <w:b/>
        </w:rPr>
      </w:pPr>
      <w:r w:rsidRPr="00D44BC4">
        <w:rPr>
          <w:b/>
        </w:rPr>
        <w:t>1°</w:t>
      </w:r>
      <w:r w:rsidR="00CF354A" w:rsidRPr="00D44BC4">
        <w:rPr>
          <w:b/>
        </w:rPr>
        <w:t xml:space="preserve"> Classificato</w:t>
      </w:r>
      <w:r w:rsidRPr="00D44BC4">
        <w:rPr>
          <w:b/>
        </w:rPr>
        <w:t xml:space="preserve">: </w:t>
      </w:r>
      <w:r w:rsidR="001D56D7" w:rsidRPr="00D44BC4">
        <w:rPr>
          <w:b/>
        </w:rPr>
        <w:t xml:space="preserve"> </w:t>
      </w:r>
    </w:p>
    <w:p w:rsidR="00CC5838" w:rsidRDefault="005A4E70" w:rsidP="00656550">
      <w:pPr>
        <w:pStyle w:val="Nessunaspaziatura"/>
        <w:jc w:val="both"/>
      </w:pPr>
      <w:r>
        <w:t xml:space="preserve">Targa offerta dal  “Comitato Civico A. Cifariello” </w:t>
      </w:r>
      <w:proofErr w:type="spellStart"/>
      <w:r>
        <w:t>Onlus</w:t>
      </w:r>
      <w:proofErr w:type="spellEnd"/>
      <w:r>
        <w:t xml:space="preserve"> di Ottaviano  </w:t>
      </w:r>
      <w:r w:rsidR="00F11950">
        <w:t xml:space="preserve">+ </w:t>
      </w:r>
      <w:r w:rsidR="00CF1D0D">
        <w:t xml:space="preserve"> un s</w:t>
      </w:r>
      <w:r w:rsidR="00CF1D0D" w:rsidRPr="00CF1D0D">
        <w:t>oggiorno di 1 settimana per due persone presso l'Hotel Vil</w:t>
      </w:r>
      <w:r w:rsidR="00A1047E">
        <w:t xml:space="preserve">laggio S. Antonio (4 stelle) </w:t>
      </w:r>
      <w:r w:rsidR="00CF1D0D" w:rsidRPr="00CF1D0D">
        <w:t xml:space="preserve">Isola di </w:t>
      </w:r>
      <w:r w:rsidR="00A1047E">
        <w:t xml:space="preserve"> </w:t>
      </w:r>
      <w:r w:rsidR="00CF1D0D" w:rsidRPr="00CF1D0D">
        <w:t xml:space="preserve">Capo Rizzuto, </w:t>
      </w:r>
      <w:r w:rsidR="00CF1D0D">
        <w:t>Crotone (</w:t>
      </w:r>
      <w:r w:rsidR="00CF1D0D" w:rsidRPr="00CF1D0D">
        <w:t>Calabria</w:t>
      </w:r>
      <w:r w:rsidR="00CF1D0D">
        <w:t>)</w:t>
      </w:r>
      <w:r w:rsidR="00CD1277">
        <w:t>, offerto dalla Presidente Ros</w:t>
      </w:r>
      <w:r w:rsidR="00CF1D0D" w:rsidRPr="00CF1D0D">
        <w:t xml:space="preserve">sella </w:t>
      </w:r>
      <w:proofErr w:type="spellStart"/>
      <w:r w:rsidR="00CF1D0D" w:rsidRPr="00CF1D0D">
        <w:t>Filomia</w:t>
      </w:r>
      <w:proofErr w:type="spellEnd"/>
      <w:r w:rsidR="00CF1D0D" w:rsidRPr="00CF1D0D">
        <w:t xml:space="preserve"> dall’associazione </w:t>
      </w:r>
      <w:r w:rsidR="00A1047E">
        <w:t>“</w:t>
      </w:r>
      <w:proofErr w:type="spellStart"/>
      <w:r w:rsidR="00CF1D0D" w:rsidRPr="00CF1D0D">
        <w:t>SuperAbile</w:t>
      </w:r>
      <w:proofErr w:type="spellEnd"/>
      <w:r w:rsidR="00A1047E">
        <w:t xml:space="preserve">”, </w:t>
      </w:r>
      <w:r w:rsidR="00822A1F">
        <w:t>di</w:t>
      </w:r>
      <w:r w:rsidR="00CF1D0D" w:rsidRPr="00CF1D0D">
        <w:t xml:space="preserve"> Isola </w:t>
      </w:r>
      <w:r w:rsidR="00A1047E">
        <w:t xml:space="preserve">di </w:t>
      </w:r>
      <w:r w:rsidR="00822A1F">
        <w:t>Capo Rizzuto</w:t>
      </w:r>
      <w:r w:rsidR="00A1047E">
        <w:t xml:space="preserve">. </w:t>
      </w:r>
    </w:p>
    <w:p w:rsidR="00510C30" w:rsidRPr="00510C30" w:rsidRDefault="00510C30" w:rsidP="00656550">
      <w:pPr>
        <w:pStyle w:val="Nessunaspaziatura"/>
        <w:jc w:val="both"/>
        <w:rPr>
          <w:b/>
        </w:rPr>
      </w:pPr>
      <w:r w:rsidRPr="00510C30">
        <w:rPr>
          <w:b/>
        </w:rPr>
        <w:t xml:space="preserve">N.B. </w:t>
      </w:r>
      <w:r w:rsidRPr="00510C30">
        <w:t xml:space="preserve">La Presidente Rossella </w:t>
      </w:r>
      <w:proofErr w:type="spellStart"/>
      <w:r w:rsidRPr="00510C30">
        <w:t>Filomia</w:t>
      </w:r>
      <w:proofErr w:type="spellEnd"/>
      <w:r>
        <w:t xml:space="preserve"> offre inoltre a molti dei partecipanti al concorso dei buoni sconto da utilizzare presso </w:t>
      </w:r>
      <w:r w:rsidRPr="00510C30">
        <w:t>l'Hotel Villaggio S. Antonio</w:t>
      </w:r>
      <w:r>
        <w:t xml:space="preserve">. </w:t>
      </w:r>
    </w:p>
    <w:p w:rsidR="00A1047E" w:rsidRDefault="00A1047E" w:rsidP="00656550">
      <w:pPr>
        <w:pStyle w:val="Nessunaspaziatura"/>
        <w:jc w:val="both"/>
      </w:pPr>
    </w:p>
    <w:p w:rsidR="00F11950" w:rsidRPr="00D44BC4" w:rsidRDefault="002F4C42" w:rsidP="00F11950">
      <w:pPr>
        <w:pStyle w:val="Nessunaspaziatura"/>
        <w:jc w:val="both"/>
        <w:rPr>
          <w:b/>
        </w:rPr>
      </w:pPr>
      <w:r w:rsidRPr="00D44BC4">
        <w:rPr>
          <w:b/>
        </w:rPr>
        <w:t xml:space="preserve">2° </w:t>
      </w:r>
      <w:r w:rsidR="00CF354A" w:rsidRPr="00D44BC4">
        <w:rPr>
          <w:b/>
        </w:rPr>
        <w:t>Classificat</w:t>
      </w:r>
      <w:r w:rsidRPr="00D44BC4">
        <w:rPr>
          <w:b/>
        </w:rPr>
        <w:t xml:space="preserve">o: </w:t>
      </w:r>
    </w:p>
    <w:p w:rsidR="00F11950" w:rsidRDefault="002F4C42" w:rsidP="00F11950">
      <w:pPr>
        <w:pStyle w:val="Nessunaspaziatura"/>
        <w:jc w:val="both"/>
      </w:pPr>
      <w:r>
        <w:t>Targa</w:t>
      </w:r>
      <w:r w:rsidR="00CF354A">
        <w:t xml:space="preserve"> </w:t>
      </w:r>
      <w:r w:rsidR="005A4E70" w:rsidRPr="005A4E70">
        <w:t xml:space="preserve">offerta dal  “Comitato Civico A. Cifariello” </w:t>
      </w:r>
      <w:proofErr w:type="spellStart"/>
      <w:r w:rsidR="005A4E70" w:rsidRPr="005A4E70">
        <w:t>Onlus</w:t>
      </w:r>
      <w:proofErr w:type="spellEnd"/>
      <w:r w:rsidR="005A4E70" w:rsidRPr="005A4E70">
        <w:t xml:space="preserve"> di Ottaviano </w:t>
      </w:r>
      <w:r w:rsidR="008225DB">
        <w:t xml:space="preserve">+ un soggiorno di 1 </w:t>
      </w:r>
      <w:r w:rsidR="00D85527">
        <w:t>settimana</w:t>
      </w:r>
      <w:r w:rsidR="00F11950">
        <w:t xml:space="preserve"> per una persona</w:t>
      </w:r>
      <w:r w:rsidR="00F11950" w:rsidRPr="005A4E70">
        <w:t xml:space="preserve"> </w:t>
      </w:r>
      <w:r w:rsidR="00F11950">
        <w:t>pr</w:t>
      </w:r>
      <w:r w:rsidR="00E820AF">
        <w:t>esso l’agriturismo “Don Egidio”,</w:t>
      </w:r>
      <w:r w:rsidR="00F11950">
        <w:t xml:space="preserve"> </w:t>
      </w:r>
      <w:r w:rsidR="00F11950" w:rsidRPr="009042DA">
        <w:t>Melendugno</w:t>
      </w:r>
      <w:r w:rsidR="00386612">
        <w:t xml:space="preserve"> (Lecce), offerto</w:t>
      </w:r>
      <w:r w:rsidR="00F11950">
        <w:t xml:space="preserve"> dalla Signora Maria </w:t>
      </w:r>
      <w:proofErr w:type="spellStart"/>
      <w:r w:rsidR="00F11950">
        <w:t>Bufano</w:t>
      </w:r>
      <w:proofErr w:type="spellEnd"/>
      <w:r w:rsidR="00F11950">
        <w:t xml:space="preserve">. </w:t>
      </w:r>
    </w:p>
    <w:p w:rsidR="00F11950" w:rsidRDefault="00E820AF" w:rsidP="00F11950">
      <w:pPr>
        <w:pStyle w:val="Nessunaspaziatura"/>
        <w:jc w:val="both"/>
      </w:pPr>
      <w:r w:rsidRPr="00E820AF">
        <w:rPr>
          <w:b/>
        </w:rPr>
        <w:t>N.B.</w:t>
      </w:r>
      <w:r>
        <w:t xml:space="preserve"> Il vincitore di questo premio avrà a disposizione un monolocale con angolo cottura. </w:t>
      </w:r>
      <w:r w:rsidR="00AE36C6">
        <w:t>(</w:t>
      </w:r>
      <w:r w:rsidR="008225DB">
        <w:t>I pasti non sono compresi nell’offerta</w:t>
      </w:r>
      <w:r w:rsidR="00AE36C6">
        <w:t>)</w:t>
      </w:r>
      <w:r w:rsidR="008225DB">
        <w:t>. Inoltre, q</w:t>
      </w:r>
      <w:r w:rsidR="00F11950">
        <w:t xml:space="preserve">ualora il vincitore </w:t>
      </w:r>
      <w:r w:rsidR="00F11950" w:rsidRPr="009042DA">
        <w:t xml:space="preserve">fosse una persona con </w:t>
      </w:r>
      <w:r w:rsidR="005C46A0">
        <w:t>disabilità</w:t>
      </w:r>
      <w:r w:rsidR="00F11950">
        <w:t xml:space="preserve"> con </w:t>
      </w:r>
      <w:r w:rsidR="00F11950" w:rsidRPr="009042DA">
        <w:t>necessità di essere accompagnato</w:t>
      </w:r>
      <w:r w:rsidR="00F11950">
        <w:t xml:space="preserve">, il </w:t>
      </w:r>
      <w:r w:rsidR="008225DB">
        <w:t>soggiorno</w:t>
      </w:r>
      <w:r w:rsidR="00F11950" w:rsidRPr="00371A56">
        <w:t xml:space="preserve"> </w:t>
      </w:r>
      <w:r w:rsidR="00F11950" w:rsidRPr="009042DA">
        <w:t>diventa  valido per due persone</w:t>
      </w:r>
      <w:r w:rsidR="00F11950">
        <w:t>.</w:t>
      </w:r>
    </w:p>
    <w:p w:rsidR="00CF354A" w:rsidRDefault="00CF354A" w:rsidP="00656550">
      <w:pPr>
        <w:pStyle w:val="Nessunaspaziatura"/>
        <w:jc w:val="both"/>
      </w:pPr>
    </w:p>
    <w:p w:rsidR="00F11950" w:rsidRPr="00D44BC4" w:rsidRDefault="002F4C42" w:rsidP="00656550">
      <w:pPr>
        <w:pStyle w:val="Nessunaspaziatura"/>
        <w:jc w:val="both"/>
        <w:rPr>
          <w:b/>
        </w:rPr>
      </w:pPr>
      <w:r w:rsidRPr="00D44BC4">
        <w:rPr>
          <w:b/>
        </w:rPr>
        <w:t xml:space="preserve">3° Classificato: </w:t>
      </w:r>
    </w:p>
    <w:p w:rsidR="00CF354A" w:rsidRDefault="002F4C42" w:rsidP="00656550">
      <w:pPr>
        <w:pStyle w:val="Nessunaspaziatura"/>
        <w:jc w:val="both"/>
      </w:pPr>
      <w:r>
        <w:t xml:space="preserve">Targa </w:t>
      </w:r>
      <w:r w:rsidR="005A4E70" w:rsidRPr="005A4E70">
        <w:t xml:space="preserve">offerta dal  “Comitato Civico A. Cifariello” </w:t>
      </w:r>
      <w:proofErr w:type="spellStart"/>
      <w:r w:rsidR="005A4E70" w:rsidRPr="005A4E70">
        <w:t>Onlus</w:t>
      </w:r>
      <w:proofErr w:type="spellEnd"/>
      <w:r w:rsidR="005A4E70" w:rsidRPr="005A4E70">
        <w:t xml:space="preserve"> di Ottaviano</w:t>
      </w:r>
      <w:r w:rsidR="00F11950">
        <w:t xml:space="preserve"> + un orologio da polso offerto dal </w:t>
      </w:r>
      <w:r w:rsidR="00C73319">
        <w:t>signor Enrico Dell’A</w:t>
      </w:r>
      <w:r w:rsidR="00F11950" w:rsidRPr="00F11950">
        <w:t>quila del Centro IRIS S.r.l.  (Trasformazioni ed Adattamenti Autoveicoli per Disabili) di  Pozzuoli</w:t>
      </w:r>
      <w:r w:rsidR="00F11950">
        <w:t xml:space="preserve">. </w:t>
      </w:r>
    </w:p>
    <w:p w:rsidR="00CC7D51" w:rsidRDefault="00CC7D51" w:rsidP="00656550">
      <w:pPr>
        <w:pStyle w:val="Nessunaspaziatura"/>
        <w:jc w:val="both"/>
      </w:pPr>
      <w:r w:rsidRPr="00CC7D51">
        <w:rPr>
          <w:b/>
        </w:rPr>
        <w:t>N.B.</w:t>
      </w:r>
      <w:r w:rsidR="00C73319">
        <w:t xml:space="preserve"> Il signor Enrico Dell’A</w:t>
      </w:r>
      <w:r>
        <w:t>quila offre inoltre dei buoni sconto</w:t>
      </w:r>
      <w:r w:rsidR="00B87F88">
        <w:t xml:space="preserve"> ad alcuni partecipanti al concorso </w:t>
      </w:r>
      <w:r>
        <w:t xml:space="preserve">da utilizzare presso la propria officina. </w:t>
      </w:r>
    </w:p>
    <w:p w:rsidR="00EA7F15" w:rsidRDefault="00EA7F15" w:rsidP="00656550">
      <w:pPr>
        <w:pStyle w:val="Nessunaspaziatura"/>
        <w:jc w:val="both"/>
      </w:pPr>
    </w:p>
    <w:p w:rsidR="00CF354A" w:rsidRDefault="00CA62F9" w:rsidP="00656550">
      <w:pPr>
        <w:pStyle w:val="Nessunaspaziatura"/>
        <w:jc w:val="both"/>
      </w:pPr>
      <w:r>
        <w:t>*</w:t>
      </w:r>
      <w:r w:rsidR="00CF354A">
        <w:t>A t</w:t>
      </w:r>
      <w:r w:rsidR="00EA7F15">
        <w:t>utti i 47</w:t>
      </w:r>
      <w:r w:rsidR="00F919C5">
        <w:t xml:space="preserve"> finalisti</w:t>
      </w:r>
      <w:r w:rsidR="00CC0F78">
        <w:t xml:space="preserve"> </w:t>
      </w:r>
      <w:r w:rsidR="00CF354A">
        <w:t xml:space="preserve">sarà consegnato </w:t>
      </w:r>
      <w:r w:rsidR="001B4610">
        <w:t>un diploma</w:t>
      </w:r>
      <w:r w:rsidR="00CF354A">
        <w:t xml:space="preserve"> di merito. </w:t>
      </w:r>
    </w:p>
    <w:p w:rsidR="00526EF8" w:rsidRDefault="00526EF8" w:rsidP="00656550">
      <w:pPr>
        <w:pStyle w:val="Nessunaspaziatura"/>
        <w:jc w:val="both"/>
      </w:pPr>
    </w:p>
    <w:p w:rsidR="00A17D7D" w:rsidRDefault="00526EF8" w:rsidP="00656550">
      <w:pPr>
        <w:pStyle w:val="Nessunaspaziatura"/>
        <w:jc w:val="both"/>
      </w:pPr>
      <w:r>
        <w:t xml:space="preserve">* </w:t>
      </w:r>
      <w:r w:rsidR="00A522E5">
        <w:t xml:space="preserve">I vincitori </w:t>
      </w:r>
      <w:r w:rsidR="005C7F21">
        <w:t>impossibilitati a ritirare personalmente il premio</w:t>
      </w:r>
      <w:r w:rsidR="00A17D7D">
        <w:t xml:space="preserve">, </w:t>
      </w:r>
      <w:r w:rsidR="00A17D7D" w:rsidRPr="00A17D7D">
        <w:t>potranno delegare al ritiro una persona di propria fiducia</w:t>
      </w:r>
      <w:r w:rsidR="00D2338D">
        <w:t xml:space="preserve"> oppure</w:t>
      </w:r>
      <w:r w:rsidR="00A17D7D">
        <w:t xml:space="preserve"> potranno </w:t>
      </w:r>
      <w:r w:rsidR="004F23B7">
        <w:t>prendere</w:t>
      </w:r>
      <w:r w:rsidR="00A17D7D">
        <w:t xml:space="preserve"> accordi con gli o</w:t>
      </w:r>
      <w:r w:rsidR="004F23B7">
        <w:t xml:space="preserve">rganizzatori per una diversa </w:t>
      </w:r>
      <w:r w:rsidR="00A17D7D">
        <w:t xml:space="preserve">modalità di consegna. </w:t>
      </w:r>
      <w:r w:rsidR="00D34B45">
        <w:t xml:space="preserve"> </w:t>
      </w:r>
    </w:p>
    <w:p w:rsidR="00A17D7D" w:rsidRDefault="00A17D7D" w:rsidP="00656550">
      <w:pPr>
        <w:pStyle w:val="Nessunaspaziatura"/>
        <w:jc w:val="both"/>
      </w:pPr>
    </w:p>
    <w:p w:rsidR="00B445D3" w:rsidRDefault="005C7F21" w:rsidP="00656550">
      <w:pPr>
        <w:pStyle w:val="Nessunaspaziatura"/>
        <w:jc w:val="both"/>
      </w:pPr>
      <w:r>
        <w:t xml:space="preserve"> </w:t>
      </w:r>
      <w:r w:rsidR="00CF354A">
        <w:t>* I</w:t>
      </w:r>
      <w:r w:rsidR="00CA62F9">
        <w:t xml:space="preserve"> primi tre classificati </w:t>
      </w:r>
      <w:r w:rsidR="00CF354A">
        <w:t>saranno info</w:t>
      </w:r>
      <w:r w:rsidR="00CA62F9">
        <w:t xml:space="preserve">rmati telefonicamente, mentre i restanti </w:t>
      </w:r>
      <w:r w:rsidR="00C224D3">
        <w:t xml:space="preserve"> </w:t>
      </w:r>
      <w:r w:rsidR="00CA62F9">
        <w:t xml:space="preserve">47 finalisti riceveranno un </w:t>
      </w:r>
    </w:p>
    <w:p w:rsidR="00CF354A" w:rsidRDefault="00CA62F9" w:rsidP="00656550">
      <w:pPr>
        <w:pStyle w:val="Nessunaspaziatura"/>
        <w:jc w:val="both"/>
      </w:pPr>
      <w:r>
        <w:t>e-mail nella quale saranno gentilmente pregati di dare conferma della loro presenza alla cerimonia di premiazione per rit</w:t>
      </w:r>
      <w:r w:rsidR="00D6700E">
        <w:t xml:space="preserve">irare il proprio </w:t>
      </w:r>
      <w:r w:rsidR="00F549DC">
        <w:t>diploma di merito ed</w:t>
      </w:r>
      <w:r w:rsidR="00B71437">
        <w:t xml:space="preserve"> </w:t>
      </w:r>
      <w:r w:rsidR="00C224D3">
        <w:t>acquistare una o più copie dell’antologia “Io esisto” dove è inclusa la loro opera</w:t>
      </w:r>
      <w:r w:rsidR="00F549DC">
        <w:t xml:space="preserve">. </w:t>
      </w:r>
    </w:p>
    <w:p w:rsidR="00CF354A" w:rsidRDefault="00CF354A" w:rsidP="00656550">
      <w:pPr>
        <w:pStyle w:val="Nessunaspaziatura"/>
        <w:jc w:val="both"/>
      </w:pPr>
    </w:p>
    <w:p w:rsidR="00CF354A" w:rsidRDefault="00004EB2" w:rsidP="00004EB2">
      <w:pPr>
        <w:pStyle w:val="Nessunaspaziatura"/>
        <w:jc w:val="both"/>
      </w:pPr>
      <w:r>
        <w:t>*</w:t>
      </w:r>
      <w:r w:rsidR="00CF354A">
        <w:t xml:space="preserve">La data e il luogo della premiazione saranno comunicati in seguito via e-mail. </w:t>
      </w:r>
      <w:r w:rsidR="004D29FD">
        <w:t>e</w:t>
      </w:r>
      <w:r w:rsidR="002F4C42">
        <w:t xml:space="preserve"> sul sito: </w:t>
      </w:r>
      <w:hyperlink r:id="rId8" w:history="1">
        <w:r w:rsidR="002F4C42" w:rsidRPr="00D32F0C">
          <w:rPr>
            <w:rStyle w:val="Collegamentoipertestuale"/>
          </w:rPr>
          <w:t>www.ioesisto.jimdo.com</w:t>
        </w:r>
      </w:hyperlink>
      <w:r w:rsidR="002F4C42">
        <w:t xml:space="preserve"> </w:t>
      </w:r>
    </w:p>
    <w:p w:rsidR="00CF354A" w:rsidRDefault="00CF354A" w:rsidP="00004EB2">
      <w:pPr>
        <w:pStyle w:val="Nessunaspaziatura"/>
        <w:jc w:val="both"/>
      </w:pPr>
    </w:p>
    <w:p w:rsidR="00CF354A" w:rsidRDefault="00454BA8" w:rsidP="00004EB2">
      <w:pPr>
        <w:pStyle w:val="Nessunaspaziatura"/>
        <w:jc w:val="both"/>
      </w:pPr>
      <w:r>
        <w:t xml:space="preserve">* Gli elaborati inviati da ogni singolo autore </w:t>
      </w:r>
      <w:r w:rsidR="00CF354A">
        <w:t xml:space="preserve">saranno archiviati dopo la fine del presente </w:t>
      </w:r>
      <w:r w:rsidR="00FB7F13">
        <w:t>concorso eccetto i 50</w:t>
      </w:r>
      <w:r w:rsidR="00CF354A">
        <w:t xml:space="preserve"> prescelti dalla giuria che gli organizzatori </w:t>
      </w:r>
      <w:r w:rsidR="00951947">
        <w:t xml:space="preserve">pubblicheranno nella </w:t>
      </w:r>
      <w:r w:rsidR="003F0EC6">
        <w:t xml:space="preserve"> </w:t>
      </w:r>
      <w:r w:rsidR="00951947">
        <w:t>4</w:t>
      </w:r>
      <w:r w:rsidRPr="00454BA8">
        <w:rPr>
          <w:sz w:val="20"/>
          <w:szCs w:val="20"/>
        </w:rPr>
        <w:t>a</w:t>
      </w:r>
      <w:r>
        <w:t xml:space="preserve"> Antologia di Poesie “Io esisto” 2013</w:t>
      </w:r>
      <w:r w:rsidR="00CF354A">
        <w:t xml:space="preserve">. </w:t>
      </w:r>
    </w:p>
    <w:p w:rsidR="00354969" w:rsidRDefault="00354969" w:rsidP="00004EB2">
      <w:pPr>
        <w:pStyle w:val="Nessunaspaziatura"/>
        <w:jc w:val="both"/>
      </w:pPr>
    </w:p>
    <w:p w:rsidR="00354969" w:rsidRDefault="00354969" w:rsidP="00004EB2">
      <w:pPr>
        <w:pStyle w:val="Nessunaspaziatura"/>
        <w:jc w:val="both"/>
      </w:pPr>
      <w:r>
        <w:t xml:space="preserve">*I partecipanti, </w:t>
      </w:r>
      <w:r w:rsidRPr="00354969">
        <w:t>onde facilitare le operazioni di coordinamento</w:t>
      </w:r>
      <w:r>
        <w:t xml:space="preserve">, sono gentilmente </w:t>
      </w:r>
    </w:p>
    <w:p w:rsidR="00354969" w:rsidRDefault="00354969" w:rsidP="00004EB2">
      <w:pPr>
        <w:pStyle w:val="Nessunaspaziatura"/>
        <w:jc w:val="both"/>
      </w:pPr>
      <w:r>
        <w:t xml:space="preserve">pregati di non </w:t>
      </w:r>
      <w:r w:rsidRPr="00354969">
        <w:t>attender</w:t>
      </w:r>
      <w:r>
        <w:t xml:space="preserve">e gli ultimi giorni utili per l’invio della propria opera. </w:t>
      </w:r>
    </w:p>
    <w:p w:rsidR="00CF354A" w:rsidRDefault="00CF354A" w:rsidP="00004EB2">
      <w:pPr>
        <w:pStyle w:val="Nessunaspaziatura"/>
        <w:jc w:val="both"/>
      </w:pPr>
    </w:p>
    <w:p w:rsidR="00CF354A" w:rsidRDefault="00CF354A" w:rsidP="00004EB2">
      <w:pPr>
        <w:pStyle w:val="Nessunaspaziatura"/>
        <w:jc w:val="both"/>
      </w:pPr>
      <w:r>
        <w:t xml:space="preserve">* </w:t>
      </w:r>
      <w:r w:rsidRPr="00004EB2">
        <w:rPr>
          <w:b/>
        </w:rPr>
        <w:t>Tutta l’operazione del concorso è a scopo benefico</w:t>
      </w:r>
      <w:r>
        <w:t xml:space="preserve">. </w:t>
      </w:r>
    </w:p>
    <w:p w:rsidR="00CF354A" w:rsidRDefault="00CF354A" w:rsidP="00004EB2">
      <w:pPr>
        <w:pStyle w:val="Nessunaspaziatura"/>
        <w:jc w:val="both"/>
      </w:pPr>
    </w:p>
    <w:p w:rsidR="00CF354A" w:rsidRDefault="00CF354A" w:rsidP="00004EB2">
      <w:pPr>
        <w:pStyle w:val="Nessunaspaziatura"/>
        <w:jc w:val="both"/>
      </w:pPr>
      <w:r>
        <w:t>* Durante la cerimonia di premiazione sa</w:t>
      </w:r>
      <w:r w:rsidR="00F33A57">
        <w:t>rà presentata la 4</w:t>
      </w:r>
      <w:r w:rsidR="00F33A57" w:rsidRPr="00EA4624">
        <w:rPr>
          <w:sz w:val="20"/>
          <w:szCs w:val="20"/>
        </w:rPr>
        <w:t>a</w:t>
      </w:r>
      <w:r w:rsidR="00F33A57">
        <w:t xml:space="preserve"> </w:t>
      </w:r>
      <w:r>
        <w:t xml:space="preserve">Antologia di Poesie </w:t>
      </w:r>
      <w:r w:rsidR="00C7698D">
        <w:t>"Io esisto</w:t>
      </w:r>
      <w:r>
        <w:t>"</w:t>
      </w:r>
      <w:r w:rsidR="00454BA8">
        <w:t xml:space="preserve"> 2013. </w:t>
      </w:r>
    </w:p>
    <w:p w:rsidR="00CF354A" w:rsidRDefault="00CF354A" w:rsidP="00004EB2">
      <w:pPr>
        <w:pStyle w:val="Nessunaspaziatura"/>
        <w:jc w:val="both"/>
      </w:pPr>
      <w:r>
        <w:t xml:space="preserve"> </w:t>
      </w:r>
    </w:p>
    <w:p w:rsidR="001E393F" w:rsidRDefault="001C3C10" w:rsidP="00004EB2">
      <w:pPr>
        <w:pStyle w:val="Nessunaspaziatura"/>
        <w:jc w:val="both"/>
      </w:pPr>
      <w:r>
        <w:t xml:space="preserve">* </w:t>
      </w:r>
      <w:r w:rsidR="001E393F" w:rsidRPr="00ED3A3A">
        <w:rPr>
          <w:b/>
        </w:rPr>
        <w:t>DESTINAZIONE INTROITI</w:t>
      </w:r>
      <w:r w:rsidR="001E393F">
        <w:t xml:space="preserve">: </w:t>
      </w:r>
    </w:p>
    <w:p w:rsidR="00CF354A" w:rsidRDefault="001C3C10" w:rsidP="00004EB2">
      <w:pPr>
        <w:pStyle w:val="Nessunaspaziatura"/>
        <w:jc w:val="both"/>
      </w:pPr>
      <w:r>
        <w:t>Tutto il ricavato della vendita dell’antologia "Io esisto</w:t>
      </w:r>
      <w:r w:rsidRPr="001C3C10">
        <w:t>"</w:t>
      </w:r>
      <w:r w:rsidR="00454BA8">
        <w:t>,</w:t>
      </w:r>
      <w:r w:rsidR="00A3050B">
        <w:t xml:space="preserve"> andrà a sostegno dell’associazione</w:t>
      </w:r>
      <w:r w:rsidR="00CF354A">
        <w:t xml:space="preserve"> U.I.L.D.M</w:t>
      </w:r>
      <w:r w:rsidR="00454BA8">
        <w:t xml:space="preserve"> </w:t>
      </w:r>
      <w:r w:rsidR="00CF354A">
        <w:t xml:space="preserve"> sez. di Otta</w:t>
      </w:r>
      <w:r w:rsidR="00A3050B">
        <w:t>viano per incrementare le attività e i progetti a favore delle persone con disabilità.</w:t>
      </w:r>
    </w:p>
    <w:p w:rsidR="00A15E0B" w:rsidRDefault="00A15E0B" w:rsidP="00004EB2">
      <w:pPr>
        <w:pStyle w:val="Nessunaspaziatura"/>
        <w:jc w:val="both"/>
      </w:pPr>
    </w:p>
    <w:p w:rsidR="00056924" w:rsidRDefault="00056924" w:rsidP="00004EB2">
      <w:pPr>
        <w:pStyle w:val="Nessunaspaziatura"/>
        <w:jc w:val="both"/>
      </w:pPr>
    </w:p>
    <w:p w:rsidR="00A15E0B" w:rsidRPr="00056924" w:rsidRDefault="00A15E0B" w:rsidP="00056924">
      <w:pPr>
        <w:pStyle w:val="Nessunaspaziatura"/>
        <w:jc w:val="both"/>
        <w:rPr>
          <w:b/>
        </w:rPr>
      </w:pPr>
      <w:r w:rsidRPr="00A15E0B">
        <w:t xml:space="preserve">* </w:t>
      </w:r>
      <w:r w:rsidR="00056924" w:rsidRPr="00056924">
        <w:rPr>
          <w:b/>
        </w:rPr>
        <w:t xml:space="preserve">LA PARTECIPAZIONE AL PRESENTE CONCORSO IMPLICA L’ACCETTAZIONE AUTOMATICA DELLE SEGUENTI CONDIZIONI: </w:t>
      </w:r>
    </w:p>
    <w:p w:rsidR="00FB3F01" w:rsidRDefault="00FB3F01" w:rsidP="00A15E0B">
      <w:pPr>
        <w:pStyle w:val="Nessunaspaziatura"/>
      </w:pPr>
    </w:p>
    <w:p w:rsidR="00A15E0B" w:rsidRDefault="00A15E0B" w:rsidP="00AC4EB3">
      <w:pPr>
        <w:pStyle w:val="Nessunaspaziatura"/>
        <w:numPr>
          <w:ilvl w:val="0"/>
          <w:numId w:val="14"/>
        </w:numPr>
        <w:jc w:val="both"/>
      </w:pPr>
      <w:r>
        <w:t>Dichiaro che l’opera è frutto della mia fantasia</w:t>
      </w:r>
    </w:p>
    <w:p w:rsidR="00A15E0B" w:rsidRDefault="00A15E0B" w:rsidP="00AC4EB3">
      <w:pPr>
        <w:pStyle w:val="Nessunaspaziatura"/>
        <w:numPr>
          <w:ilvl w:val="0"/>
          <w:numId w:val="14"/>
        </w:numPr>
        <w:jc w:val="both"/>
      </w:pPr>
      <w:r>
        <w:t>Dichiaro di accettare il giudizio insindacabile della Giuria</w:t>
      </w:r>
    </w:p>
    <w:p w:rsidR="00903800" w:rsidRDefault="00A15E0B" w:rsidP="00AC4EB3">
      <w:pPr>
        <w:pStyle w:val="Nessunaspaziatura"/>
        <w:numPr>
          <w:ilvl w:val="0"/>
          <w:numId w:val="13"/>
        </w:numPr>
        <w:jc w:val="both"/>
      </w:pPr>
      <w:r>
        <w:t xml:space="preserve">Acconsento alla pubblicazione dell’opera </w:t>
      </w:r>
      <w:r w:rsidR="007A64A4">
        <w:t>(</w:t>
      </w:r>
      <w:r>
        <w:t xml:space="preserve">in caso </w:t>
      </w:r>
      <w:r w:rsidR="007A64A4">
        <w:t xml:space="preserve">venga prescelta dalla giuria) </w:t>
      </w:r>
      <w:r w:rsidR="0094619F">
        <w:t>n</w:t>
      </w:r>
      <w:r w:rsidR="00FB3F01">
        <w:t>ell’a</w:t>
      </w:r>
      <w:r>
        <w:t xml:space="preserve">ntologia del Premio </w:t>
      </w:r>
      <w:r w:rsidR="00FB3F01">
        <w:t xml:space="preserve"> “Io esisto”</w:t>
      </w:r>
      <w:r w:rsidR="0094619F">
        <w:t xml:space="preserve">  </w:t>
      </w:r>
      <w:r>
        <w:t>e sul si</w:t>
      </w:r>
      <w:r w:rsidR="000B157E">
        <w:t xml:space="preserve">to web: </w:t>
      </w:r>
      <w:r w:rsidR="00FB3F01">
        <w:t xml:space="preserve"> </w:t>
      </w:r>
      <w:hyperlink r:id="rId9" w:history="1">
        <w:r w:rsidR="000B157E" w:rsidRPr="00A82D90">
          <w:rPr>
            <w:rStyle w:val="Collegamentoipertestuale"/>
          </w:rPr>
          <w:t>www.ioesisto.jimdo.com</w:t>
        </w:r>
      </w:hyperlink>
      <w:r w:rsidR="000B157E">
        <w:t xml:space="preserve"> </w:t>
      </w:r>
      <w:r>
        <w:t xml:space="preserve"> senza nulla a pr</w:t>
      </w:r>
      <w:r w:rsidR="002F4C42">
        <w:t>etendere a titolo di diritto d’a</w:t>
      </w:r>
      <w:r>
        <w:t>utore pur rimanendo il proprietario dell’opera.</w:t>
      </w:r>
      <w:r w:rsidR="00903800">
        <w:t xml:space="preserve"> </w:t>
      </w:r>
    </w:p>
    <w:p w:rsidR="0006592B" w:rsidRDefault="006926C8" w:rsidP="009A6F68">
      <w:pPr>
        <w:pStyle w:val="Nessunaspaziatura"/>
        <w:numPr>
          <w:ilvl w:val="0"/>
          <w:numId w:val="13"/>
        </w:numPr>
        <w:jc w:val="both"/>
      </w:pPr>
      <w:r>
        <w:t xml:space="preserve">Dichiaro d’aver versato la somma di </w:t>
      </w:r>
      <w:r w:rsidR="00B178C7" w:rsidRPr="002A72F9">
        <w:t>€</w:t>
      </w:r>
      <w:r w:rsidR="00B178C7">
        <w:t xml:space="preserve"> </w:t>
      </w:r>
      <w:r w:rsidR="001F5F87">
        <w:t>10,</w:t>
      </w:r>
      <w:bookmarkStart w:id="0" w:name="_GoBack"/>
      <w:bookmarkEnd w:id="0"/>
      <w:r>
        <w:t>00</w:t>
      </w:r>
      <w:r w:rsidR="00900C91">
        <w:t xml:space="preserve"> come quota di partecipazione del</w:t>
      </w:r>
      <w:r w:rsidR="0006592B">
        <w:t xml:space="preserve"> presente </w:t>
      </w:r>
      <w:r w:rsidR="009A6F68">
        <w:t>concorso</w:t>
      </w:r>
      <w:r w:rsidR="0006592B">
        <w:t xml:space="preserve"> </w:t>
      </w:r>
      <w:r>
        <w:t xml:space="preserve"> </w:t>
      </w:r>
      <w:r w:rsidR="0027515A" w:rsidRPr="0027515A">
        <w:t>(l’associazione non risponde di eventuali smarrimenti</w:t>
      </w:r>
      <w:r w:rsidR="0027515A">
        <w:t>)</w:t>
      </w:r>
      <w:r w:rsidR="0006592B">
        <w:t>.</w:t>
      </w:r>
      <w:r w:rsidR="0027515A">
        <w:t xml:space="preserve"> </w:t>
      </w:r>
      <w:r w:rsidR="0006592B">
        <w:t xml:space="preserve"> </w:t>
      </w:r>
    </w:p>
    <w:p w:rsidR="00DF2E81" w:rsidRDefault="001757B5" w:rsidP="0006592B">
      <w:pPr>
        <w:pStyle w:val="Nessunaspaziatura"/>
        <w:ind w:left="720"/>
        <w:jc w:val="both"/>
      </w:pPr>
      <w:r>
        <w:t>Se dalle verifiche effettuate dagli organizzatori, la dichiarazione del versamento non dovesse risultare veritiera, l’opera da me inviata non sarà accettata.</w:t>
      </w:r>
    </w:p>
    <w:p w:rsidR="00900C91" w:rsidRDefault="00900C91" w:rsidP="00AC4EB3">
      <w:pPr>
        <w:pStyle w:val="Nessunaspaziatura"/>
        <w:numPr>
          <w:ilvl w:val="0"/>
          <w:numId w:val="13"/>
        </w:numPr>
        <w:jc w:val="both"/>
      </w:pPr>
      <w:r>
        <w:t xml:space="preserve">Accetto di ricevere </w:t>
      </w:r>
      <w:r w:rsidR="008005F6">
        <w:t xml:space="preserve">da parte degli organizzatori </w:t>
      </w:r>
      <w:r w:rsidR="00D2568E">
        <w:t>e</w:t>
      </w:r>
      <w:r>
        <w:t xml:space="preserve">-mail </w:t>
      </w:r>
      <w:r w:rsidR="002753FB">
        <w:t>informative relative al presente concorso.</w:t>
      </w:r>
    </w:p>
    <w:p w:rsidR="00A15E0B" w:rsidRDefault="00A15E0B" w:rsidP="008C0901">
      <w:pPr>
        <w:pStyle w:val="Nessunaspaziatura"/>
        <w:numPr>
          <w:ilvl w:val="0"/>
          <w:numId w:val="13"/>
        </w:numPr>
        <w:jc w:val="both"/>
      </w:pPr>
      <w:r>
        <w:t>Accetto il regolamento del Concorso di cui ho preso visione ed autorizzo il trattamento dei miei dati pers</w:t>
      </w:r>
      <w:r w:rsidR="00151EA5">
        <w:t xml:space="preserve">onali </w:t>
      </w:r>
      <w:r w:rsidR="008C0901" w:rsidRPr="008C0901">
        <w:t>ai sensi dell</w:t>
      </w:r>
      <w:r w:rsidR="008C0901">
        <w:t>'art. 13 del D.lgs. n. 196/2003</w:t>
      </w:r>
      <w:r>
        <w:t xml:space="preserve"> ai fini inerenti </w:t>
      </w:r>
      <w:r w:rsidR="00492D3E">
        <w:t xml:space="preserve"> </w:t>
      </w:r>
      <w:r>
        <w:t>il concorso cui</w:t>
      </w:r>
      <w:r w:rsidR="001368DE">
        <w:t xml:space="preserve"> partecipo</w:t>
      </w:r>
      <w:r>
        <w:t>.</w:t>
      </w:r>
    </w:p>
    <w:p w:rsidR="009F6763" w:rsidRDefault="009F6763" w:rsidP="00AC4EB3">
      <w:pPr>
        <w:pStyle w:val="Nessunaspaziatura"/>
        <w:jc w:val="both"/>
      </w:pPr>
    </w:p>
    <w:p w:rsidR="009F6763" w:rsidRDefault="009F6763" w:rsidP="00A15E0B">
      <w:pPr>
        <w:pStyle w:val="Nessunaspaziatura"/>
      </w:pPr>
      <w:r>
        <w:t>* Il</w:t>
      </w:r>
      <w:r w:rsidRPr="009F6763">
        <w:t xml:space="preserve"> mancato rispetto delle norme sopra descritte comporta l’esclusione dal concorso.</w:t>
      </w:r>
    </w:p>
    <w:p w:rsidR="00CF354A" w:rsidRDefault="00CF354A" w:rsidP="00CF354A">
      <w:pPr>
        <w:pStyle w:val="Nessunaspaziatura"/>
      </w:pPr>
      <w:r>
        <w:t xml:space="preserve"> </w:t>
      </w:r>
    </w:p>
    <w:p w:rsidR="00CF354A" w:rsidRDefault="00CF354A" w:rsidP="00CF354A">
      <w:pPr>
        <w:pStyle w:val="Nessunaspaziatura"/>
      </w:pPr>
      <w:r>
        <w:t>Per q</w:t>
      </w:r>
      <w:r w:rsidR="002C7EB3">
        <w:t>ualsiasi informazione</w:t>
      </w:r>
      <w:r>
        <w:t xml:space="preserve">: </w:t>
      </w:r>
    </w:p>
    <w:p w:rsidR="00CF354A" w:rsidRPr="00B67D68" w:rsidRDefault="002C7EB3" w:rsidP="00CF354A">
      <w:pPr>
        <w:pStyle w:val="Nessunaspaziatura"/>
      </w:pPr>
      <w:r w:rsidRPr="00B67D68">
        <w:t xml:space="preserve">Tel./fax:  </w:t>
      </w:r>
      <w:r w:rsidR="00CF354A" w:rsidRPr="00B67D68">
        <w:t>081/ 3655909 – Cell.</w:t>
      </w:r>
      <w:r w:rsidRPr="00B67D68">
        <w:t>:</w:t>
      </w:r>
      <w:r w:rsidR="00D163C4">
        <w:t xml:space="preserve"> 331</w:t>
      </w:r>
      <w:r w:rsidR="00EC0016">
        <w:t>/</w:t>
      </w:r>
      <w:r w:rsidR="00D163C4">
        <w:t>7770273</w:t>
      </w:r>
      <w:r w:rsidR="00EC0016">
        <w:t xml:space="preserve"> – Cell.: 349/1549698</w:t>
      </w:r>
    </w:p>
    <w:p w:rsidR="002C7EB3" w:rsidRPr="00D163C4" w:rsidRDefault="002C7EB3" w:rsidP="00CF354A">
      <w:pPr>
        <w:pStyle w:val="Nessunaspaziatura"/>
      </w:pPr>
      <w:r w:rsidRPr="00D163C4">
        <w:t xml:space="preserve">E-mail:  </w:t>
      </w:r>
      <w:hyperlink r:id="rId10" w:history="1">
        <w:r w:rsidR="00D163C4" w:rsidRPr="00F53E74">
          <w:rPr>
            <w:rStyle w:val="Collegamentoipertestuale"/>
          </w:rPr>
          <w:t>concorso.io.esisto@virgilio.it</w:t>
        </w:r>
      </w:hyperlink>
      <w:r w:rsidR="00D163C4">
        <w:t xml:space="preserve"> </w:t>
      </w:r>
    </w:p>
    <w:p w:rsidR="001757B5" w:rsidRPr="0086209A" w:rsidRDefault="002C7EB3">
      <w:pPr>
        <w:pStyle w:val="Nessunaspaziatura"/>
        <w:rPr>
          <w:lang w:val="en-US"/>
        </w:rPr>
      </w:pPr>
      <w:proofErr w:type="spellStart"/>
      <w:r>
        <w:rPr>
          <w:lang w:val="en-US"/>
        </w:rPr>
        <w:t>Sito</w:t>
      </w:r>
      <w:proofErr w:type="spellEnd"/>
      <w:r>
        <w:rPr>
          <w:lang w:val="en-US"/>
        </w:rPr>
        <w:t xml:space="preserve"> web:  </w:t>
      </w:r>
      <w:r w:rsidRPr="0086209A">
        <w:rPr>
          <w:lang w:val="en-US"/>
        </w:rPr>
        <w:t>www.ioesisto.jimdo.com</w:t>
      </w:r>
    </w:p>
    <w:sectPr w:rsidR="001757B5" w:rsidRPr="0086209A" w:rsidSect="004511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631A0"/>
    <w:multiLevelType w:val="hybridMultilevel"/>
    <w:tmpl w:val="F6863282"/>
    <w:lvl w:ilvl="0" w:tplc="A418BA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9154E"/>
    <w:multiLevelType w:val="hybridMultilevel"/>
    <w:tmpl w:val="BD68CFE4"/>
    <w:lvl w:ilvl="0" w:tplc="EAE602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E0CB0"/>
    <w:multiLevelType w:val="hybridMultilevel"/>
    <w:tmpl w:val="003E8C88"/>
    <w:lvl w:ilvl="0" w:tplc="D506C2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2E0141"/>
    <w:multiLevelType w:val="hybridMultilevel"/>
    <w:tmpl w:val="F94EA912"/>
    <w:lvl w:ilvl="0" w:tplc="5AD030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6314AD"/>
    <w:multiLevelType w:val="hybridMultilevel"/>
    <w:tmpl w:val="4ED01120"/>
    <w:lvl w:ilvl="0" w:tplc="A418BA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12130"/>
    <w:multiLevelType w:val="hybridMultilevel"/>
    <w:tmpl w:val="1360B91C"/>
    <w:lvl w:ilvl="0" w:tplc="2E70CA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C254F0"/>
    <w:multiLevelType w:val="hybridMultilevel"/>
    <w:tmpl w:val="0D62BCA2"/>
    <w:lvl w:ilvl="0" w:tplc="A418BA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CF77C0"/>
    <w:multiLevelType w:val="hybridMultilevel"/>
    <w:tmpl w:val="F552ECD0"/>
    <w:lvl w:ilvl="0" w:tplc="46268C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69023D"/>
    <w:multiLevelType w:val="hybridMultilevel"/>
    <w:tmpl w:val="01C88E3C"/>
    <w:lvl w:ilvl="0" w:tplc="A418BA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1D7F1F"/>
    <w:multiLevelType w:val="hybridMultilevel"/>
    <w:tmpl w:val="5C525382"/>
    <w:lvl w:ilvl="0" w:tplc="A418BA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FB080D"/>
    <w:multiLevelType w:val="hybridMultilevel"/>
    <w:tmpl w:val="28E4218A"/>
    <w:lvl w:ilvl="0" w:tplc="6FEE8192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636949"/>
    <w:multiLevelType w:val="hybridMultilevel"/>
    <w:tmpl w:val="D8CCAF72"/>
    <w:lvl w:ilvl="0" w:tplc="A418BA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BB39EB"/>
    <w:multiLevelType w:val="hybridMultilevel"/>
    <w:tmpl w:val="6C648FB8"/>
    <w:lvl w:ilvl="0" w:tplc="2550B2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9329B2"/>
    <w:multiLevelType w:val="hybridMultilevel"/>
    <w:tmpl w:val="A4B8D332"/>
    <w:lvl w:ilvl="0" w:tplc="127224EA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1"/>
  </w:num>
  <w:num w:numId="6">
    <w:abstractNumId w:val="8"/>
  </w:num>
  <w:num w:numId="7">
    <w:abstractNumId w:val="4"/>
  </w:num>
  <w:num w:numId="8">
    <w:abstractNumId w:val="9"/>
  </w:num>
  <w:num w:numId="9">
    <w:abstractNumId w:val="1"/>
  </w:num>
  <w:num w:numId="10">
    <w:abstractNumId w:val="2"/>
  </w:num>
  <w:num w:numId="11">
    <w:abstractNumId w:val="7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E6C5B"/>
    <w:rsid w:val="00003192"/>
    <w:rsid w:val="00004EB2"/>
    <w:rsid w:val="00013CD0"/>
    <w:rsid w:val="000345C2"/>
    <w:rsid w:val="000475BD"/>
    <w:rsid w:val="0005246D"/>
    <w:rsid w:val="00056924"/>
    <w:rsid w:val="00060B68"/>
    <w:rsid w:val="0006592B"/>
    <w:rsid w:val="00072941"/>
    <w:rsid w:val="000865A9"/>
    <w:rsid w:val="000943F5"/>
    <w:rsid w:val="000B157E"/>
    <w:rsid w:val="000C2639"/>
    <w:rsid w:val="000C2D4D"/>
    <w:rsid w:val="000D6FFB"/>
    <w:rsid w:val="000E5674"/>
    <w:rsid w:val="000F4710"/>
    <w:rsid w:val="000F7D20"/>
    <w:rsid w:val="00110305"/>
    <w:rsid w:val="001133E2"/>
    <w:rsid w:val="00126670"/>
    <w:rsid w:val="00132594"/>
    <w:rsid w:val="001368DE"/>
    <w:rsid w:val="00136C4C"/>
    <w:rsid w:val="00151EA5"/>
    <w:rsid w:val="00153C34"/>
    <w:rsid w:val="001606EC"/>
    <w:rsid w:val="00163783"/>
    <w:rsid w:val="00171B8C"/>
    <w:rsid w:val="001757B5"/>
    <w:rsid w:val="0018273F"/>
    <w:rsid w:val="001916C8"/>
    <w:rsid w:val="001B4610"/>
    <w:rsid w:val="001C3C10"/>
    <w:rsid w:val="001D0BE5"/>
    <w:rsid w:val="001D56D7"/>
    <w:rsid w:val="001E0A07"/>
    <w:rsid w:val="001E393F"/>
    <w:rsid w:val="001F3656"/>
    <w:rsid w:val="001F5F87"/>
    <w:rsid w:val="0020494F"/>
    <w:rsid w:val="00226744"/>
    <w:rsid w:val="00233CF7"/>
    <w:rsid w:val="00234E71"/>
    <w:rsid w:val="00235B56"/>
    <w:rsid w:val="002370A8"/>
    <w:rsid w:val="002543BD"/>
    <w:rsid w:val="002669DE"/>
    <w:rsid w:val="00273F64"/>
    <w:rsid w:val="0027515A"/>
    <w:rsid w:val="002753FB"/>
    <w:rsid w:val="002779F6"/>
    <w:rsid w:val="00281941"/>
    <w:rsid w:val="00290998"/>
    <w:rsid w:val="00293433"/>
    <w:rsid w:val="00293D9C"/>
    <w:rsid w:val="002A64C2"/>
    <w:rsid w:val="002A72F9"/>
    <w:rsid w:val="002B4AB4"/>
    <w:rsid w:val="002C3E7C"/>
    <w:rsid w:val="002C4A49"/>
    <w:rsid w:val="002C7EB3"/>
    <w:rsid w:val="002E4A1F"/>
    <w:rsid w:val="002E6C5B"/>
    <w:rsid w:val="002F2F32"/>
    <w:rsid w:val="002F2FE0"/>
    <w:rsid w:val="002F4C42"/>
    <w:rsid w:val="003009A6"/>
    <w:rsid w:val="00324A92"/>
    <w:rsid w:val="00354969"/>
    <w:rsid w:val="00356FEE"/>
    <w:rsid w:val="00371A56"/>
    <w:rsid w:val="003772BD"/>
    <w:rsid w:val="00386612"/>
    <w:rsid w:val="003A0FDA"/>
    <w:rsid w:val="003A5BBE"/>
    <w:rsid w:val="003B308A"/>
    <w:rsid w:val="003C2C5E"/>
    <w:rsid w:val="003C5C2E"/>
    <w:rsid w:val="003D086F"/>
    <w:rsid w:val="003F0EC6"/>
    <w:rsid w:val="003F5215"/>
    <w:rsid w:val="0040192B"/>
    <w:rsid w:val="00403870"/>
    <w:rsid w:val="00412377"/>
    <w:rsid w:val="00416E39"/>
    <w:rsid w:val="00440F19"/>
    <w:rsid w:val="0045118A"/>
    <w:rsid w:val="0045294B"/>
    <w:rsid w:val="00454BA8"/>
    <w:rsid w:val="00465959"/>
    <w:rsid w:val="004745CE"/>
    <w:rsid w:val="00485707"/>
    <w:rsid w:val="00490CED"/>
    <w:rsid w:val="00492D3E"/>
    <w:rsid w:val="00493CB5"/>
    <w:rsid w:val="004A320D"/>
    <w:rsid w:val="004B3391"/>
    <w:rsid w:val="004B64C6"/>
    <w:rsid w:val="004B6771"/>
    <w:rsid w:val="004D0CB8"/>
    <w:rsid w:val="004D29FD"/>
    <w:rsid w:val="004F23B7"/>
    <w:rsid w:val="00510C30"/>
    <w:rsid w:val="005226B0"/>
    <w:rsid w:val="00524A87"/>
    <w:rsid w:val="00526EF8"/>
    <w:rsid w:val="00530DCE"/>
    <w:rsid w:val="005373D1"/>
    <w:rsid w:val="005620B2"/>
    <w:rsid w:val="00567331"/>
    <w:rsid w:val="00576F72"/>
    <w:rsid w:val="005A3144"/>
    <w:rsid w:val="005A43A1"/>
    <w:rsid w:val="005A4E70"/>
    <w:rsid w:val="005B49EB"/>
    <w:rsid w:val="005B4AC8"/>
    <w:rsid w:val="005C1399"/>
    <w:rsid w:val="005C46A0"/>
    <w:rsid w:val="005C7F21"/>
    <w:rsid w:val="00607C47"/>
    <w:rsid w:val="00614B5D"/>
    <w:rsid w:val="00646D35"/>
    <w:rsid w:val="00656550"/>
    <w:rsid w:val="00674394"/>
    <w:rsid w:val="00682668"/>
    <w:rsid w:val="0069088E"/>
    <w:rsid w:val="006926C8"/>
    <w:rsid w:val="006A44B6"/>
    <w:rsid w:val="006A48CC"/>
    <w:rsid w:val="006A54D3"/>
    <w:rsid w:val="006B1E58"/>
    <w:rsid w:val="006B4B53"/>
    <w:rsid w:val="00702CF6"/>
    <w:rsid w:val="00705000"/>
    <w:rsid w:val="00706432"/>
    <w:rsid w:val="007250B3"/>
    <w:rsid w:val="007313EE"/>
    <w:rsid w:val="00742BF4"/>
    <w:rsid w:val="0075338F"/>
    <w:rsid w:val="00763DB9"/>
    <w:rsid w:val="00770EC0"/>
    <w:rsid w:val="007772E7"/>
    <w:rsid w:val="00781571"/>
    <w:rsid w:val="00783925"/>
    <w:rsid w:val="00785F1B"/>
    <w:rsid w:val="007A480E"/>
    <w:rsid w:val="007A64A4"/>
    <w:rsid w:val="007C4698"/>
    <w:rsid w:val="007D3AC7"/>
    <w:rsid w:val="007E7B58"/>
    <w:rsid w:val="008005F6"/>
    <w:rsid w:val="00802E19"/>
    <w:rsid w:val="008225DB"/>
    <w:rsid w:val="00822A1F"/>
    <w:rsid w:val="00824621"/>
    <w:rsid w:val="00831BBF"/>
    <w:rsid w:val="008411EC"/>
    <w:rsid w:val="0086209A"/>
    <w:rsid w:val="008729A2"/>
    <w:rsid w:val="008814F2"/>
    <w:rsid w:val="008A535A"/>
    <w:rsid w:val="008B1BFF"/>
    <w:rsid w:val="008B419E"/>
    <w:rsid w:val="008B6FDE"/>
    <w:rsid w:val="008C0901"/>
    <w:rsid w:val="008C3AC6"/>
    <w:rsid w:val="008F18FF"/>
    <w:rsid w:val="00900C91"/>
    <w:rsid w:val="00903800"/>
    <w:rsid w:val="009042DA"/>
    <w:rsid w:val="00911B50"/>
    <w:rsid w:val="00931C7E"/>
    <w:rsid w:val="00942EC2"/>
    <w:rsid w:val="0094619F"/>
    <w:rsid w:val="00951947"/>
    <w:rsid w:val="009535E1"/>
    <w:rsid w:val="00957CCC"/>
    <w:rsid w:val="00961541"/>
    <w:rsid w:val="00962E09"/>
    <w:rsid w:val="00973117"/>
    <w:rsid w:val="00976363"/>
    <w:rsid w:val="00992F03"/>
    <w:rsid w:val="00995CAE"/>
    <w:rsid w:val="009A6F68"/>
    <w:rsid w:val="009C2536"/>
    <w:rsid w:val="009C4686"/>
    <w:rsid w:val="009C4BE6"/>
    <w:rsid w:val="009E0AFF"/>
    <w:rsid w:val="009E53C1"/>
    <w:rsid w:val="009F3667"/>
    <w:rsid w:val="009F42E7"/>
    <w:rsid w:val="009F6712"/>
    <w:rsid w:val="009F6763"/>
    <w:rsid w:val="00A00081"/>
    <w:rsid w:val="00A0040C"/>
    <w:rsid w:val="00A1047E"/>
    <w:rsid w:val="00A15E0B"/>
    <w:rsid w:val="00A17D7D"/>
    <w:rsid w:val="00A21317"/>
    <w:rsid w:val="00A3050B"/>
    <w:rsid w:val="00A316AE"/>
    <w:rsid w:val="00A51272"/>
    <w:rsid w:val="00A522E5"/>
    <w:rsid w:val="00A622ED"/>
    <w:rsid w:val="00A65993"/>
    <w:rsid w:val="00A71A0E"/>
    <w:rsid w:val="00A80ADD"/>
    <w:rsid w:val="00A96770"/>
    <w:rsid w:val="00AA52E5"/>
    <w:rsid w:val="00AA5936"/>
    <w:rsid w:val="00AB14F3"/>
    <w:rsid w:val="00AC2EB1"/>
    <w:rsid w:val="00AC4EB3"/>
    <w:rsid w:val="00AD3B5F"/>
    <w:rsid w:val="00AE36C6"/>
    <w:rsid w:val="00AE69B9"/>
    <w:rsid w:val="00B019AA"/>
    <w:rsid w:val="00B07144"/>
    <w:rsid w:val="00B1781C"/>
    <w:rsid w:val="00B178C7"/>
    <w:rsid w:val="00B23E79"/>
    <w:rsid w:val="00B3705A"/>
    <w:rsid w:val="00B37F4F"/>
    <w:rsid w:val="00B43990"/>
    <w:rsid w:val="00B445D3"/>
    <w:rsid w:val="00B46A3E"/>
    <w:rsid w:val="00B6058D"/>
    <w:rsid w:val="00B641F2"/>
    <w:rsid w:val="00B67D68"/>
    <w:rsid w:val="00B71437"/>
    <w:rsid w:val="00B748EA"/>
    <w:rsid w:val="00B877EC"/>
    <w:rsid w:val="00B87F88"/>
    <w:rsid w:val="00B90624"/>
    <w:rsid w:val="00B9702E"/>
    <w:rsid w:val="00BA65B6"/>
    <w:rsid w:val="00BB7770"/>
    <w:rsid w:val="00BC1B57"/>
    <w:rsid w:val="00BC2E65"/>
    <w:rsid w:val="00BC7628"/>
    <w:rsid w:val="00BE30AF"/>
    <w:rsid w:val="00C014DE"/>
    <w:rsid w:val="00C06D61"/>
    <w:rsid w:val="00C10090"/>
    <w:rsid w:val="00C11669"/>
    <w:rsid w:val="00C224D3"/>
    <w:rsid w:val="00C26C91"/>
    <w:rsid w:val="00C37B89"/>
    <w:rsid w:val="00C43CAD"/>
    <w:rsid w:val="00C4709D"/>
    <w:rsid w:val="00C47F7B"/>
    <w:rsid w:val="00C61D81"/>
    <w:rsid w:val="00C72D07"/>
    <w:rsid w:val="00C73319"/>
    <w:rsid w:val="00C7698D"/>
    <w:rsid w:val="00C835F9"/>
    <w:rsid w:val="00C85C34"/>
    <w:rsid w:val="00C900C4"/>
    <w:rsid w:val="00CA362D"/>
    <w:rsid w:val="00CA62F9"/>
    <w:rsid w:val="00CB0339"/>
    <w:rsid w:val="00CC0F78"/>
    <w:rsid w:val="00CC5838"/>
    <w:rsid w:val="00CC7D51"/>
    <w:rsid w:val="00CD1277"/>
    <w:rsid w:val="00CE505C"/>
    <w:rsid w:val="00CE6661"/>
    <w:rsid w:val="00CF1719"/>
    <w:rsid w:val="00CF1D0D"/>
    <w:rsid w:val="00CF2B20"/>
    <w:rsid w:val="00CF354A"/>
    <w:rsid w:val="00D01913"/>
    <w:rsid w:val="00D14854"/>
    <w:rsid w:val="00D163C4"/>
    <w:rsid w:val="00D2338D"/>
    <w:rsid w:val="00D24445"/>
    <w:rsid w:val="00D2568E"/>
    <w:rsid w:val="00D34B45"/>
    <w:rsid w:val="00D44BC4"/>
    <w:rsid w:val="00D452B4"/>
    <w:rsid w:val="00D46627"/>
    <w:rsid w:val="00D5097E"/>
    <w:rsid w:val="00D6700E"/>
    <w:rsid w:val="00D72A08"/>
    <w:rsid w:val="00D755ED"/>
    <w:rsid w:val="00D85527"/>
    <w:rsid w:val="00D86885"/>
    <w:rsid w:val="00DA1D47"/>
    <w:rsid w:val="00DD6F2A"/>
    <w:rsid w:val="00DE33C2"/>
    <w:rsid w:val="00DF2E81"/>
    <w:rsid w:val="00E2306B"/>
    <w:rsid w:val="00E47B33"/>
    <w:rsid w:val="00E51699"/>
    <w:rsid w:val="00E55486"/>
    <w:rsid w:val="00E641AC"/>
    <w:rsid w:val="00E661E7"/>
    <w:rsid w:val="00E67DF7"/>
    <w:rsid w:val="00E820AF"/>
    <w:rsid w:val="00EA1D90"/>
    <w:rsid w:val="00EA4624"/>
    <w:rsid w:val="00EA7F15"/>
    <w:rsid w:val="00EB3BD7"/>
    <w:rsid w:val="00EC0016"/>
    <w:rsid w:val="00EC6895"/>
    <w:rsid w:val="00EC78D0"/>
    <w:rsid w:val="00ED3A3A"/>
    <w:rsid w:val="00EE34DD"/>
    <w:rsid w:val="00EE6254"/>
    <w:rsid w:val="00F11950"/>
    <w:rsid w:val="00F20277"/>
    <w:rsid w:val="00F235C2"/>
    <w:rsid w:val="00F2403C"/>
    <w:rsid w:val="00F309C8"/>
    <w:rsid w:val="00F33A57"/>
    <w:rsid w:val="00F419F3"/>
    <w:rsid w:val="00F549DC"/>
    <w:rsid w:val="00F74754"/>
    <w:rsid w:val="00F903F9"/>
    <w:rsid w:val="00F919C5"/>
    <w:rsid w:val="00FA06FA"/>
    <w:rsid w:val="00FB3F01"/>
    <w:rsid w:val="00FB7F13"/>
    <w:rsid w:val="00FC4B20"/>
    <w:rsid w:val="00FC6846"/>
    <w:rsid w:val="00FD13F6"/>
    <w:rsid w:val="00FD73B9"/>
    <w:rsid w:val="00FF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14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E6C5B"/>
    <w:rPr>
      <w:color w:val="000000"/>
      <w:u w:val="single"/>
    </w:rPr>
  </w:style>
  <w:style w:type="character" w:styleId="Enfasigrassetto">
    <w:name w:val="Strong"/>
    <w:basedOn w:val="Carpredefinitoparagrafo"/>
    <w:uiPriority w:val="22"/>
    <w:qFormat/>
    <w:rsid w:val="002E6C5B"/>
    <w:rPr>
      <w:b/>
      <w:bCs/>
    </w:rPr>
  </w:style>
  <w:style w:type="paragraph" w:styleId="NormaleWeb">
    <w:name w:val="Normal (Web)"/>
    <w:basedOn w:val="Normale"/>
    <w:uiPriority w:val="99"/>
    <w:unhideWhenUsed/>
    <w:rsid w:val="002E6C5B"/>
    <w:pPr>
      <w:spacing w:after="0" w:line="336" w:lineRule="auto"/>
    </w:pPr>
    <w:rPr>
      <w:rFonts w:ascii="Verdana" w:eastAsia="Times New Roman" w:hAnsi="Verdana" w:cs="Times New Roman"/>
      <w:color w:val="000000"/>
      <w:sz w:val="18"/>
      <w:szCs w:val="18"/>
      <w:lang w:eastAsia="it-IT"/>
    </w:rPr>
  </w:style>
  <w:style w:type="paragraph" w:styleId="Nessunaspaziatura">
    <w:name w:val="No Spacing"/>
    <w:uiPriority w:val="1"/>
    <w:qFormat/>
    <w:rsid w:val="00CF354A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3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3C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14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E6C5B"/>
    <w:rPr>
      <w:color w:val="000000"/>
      <w:u w:val="single"/>
    </w:rPr>
  </w:style>
  <w:style w:type="character" w:styleId="Enfasigrassetto">
    <w:name w:val="Strong"/>
    <w:basedOn w:val="Carpredefinitoparagrafo"/>
    <w:uiPriority w:val="22"/>
    <w:qFormat/>
    <w:rsid w:val="002E6C5B"/>
    <w:rPr>
      <w:b/>
      <w:bCs/>
    </w:rPr>
  </w:style>
  <w:style w:type="paragraph" w:styleId="NormaleWeb">
    <w:name w:val="Normal (Web)"/>
    <w:basedOn w:val="Normale"/>
    <w:uiPriority w:val="99"/>
    <w:unhideWhenUsed/>
    <w:rsid w:val="002E6C5B"/>
    <w:pPr>
      <w:spacing w:after="0" w:line="336" w:lineRule="auto"/>
    </w:pPr>
    <w:rPr>
      <w:rFonts w:ascii="Verdana" w:eastAsia="Times New Roman" w:hAnsi="Verdana" w:cs="Times New Roman"/>
      <w:color w:val="000000"/>
      <w:sz w:val="18"/>
      <w:szCs w:val="18"/>
      <w:lang w:eastAsia="it-IT"/>
    </w:rPr>
  </w:style>
  <w:style w:type="paragraph" w:styleId="Nessunaspaziatura">
    <w:name w:val="No Spacing"/>
    <w:uiPriority w:val="1"/>
    <w:qFormat/>
    <w:rsid w:val="00CF354A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3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3C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3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6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0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6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23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6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211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AB9683"/>
                        <w:left w:val="single" w:sz="6" w:space="15" w:color="AB9683"/>
                        <w:bottom w:val="single" w:sz="6" w:space="15" w:color="AB9683"/>
                        <w:right w:val="single" w:sz="6" w:space="15" w:color="AB9683"/>
                      </w:divBdr>
                      <w:divsChild>
                        <w:div w:id="169261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51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99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27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11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oesisto.jimdo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oesisto.jimd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ncorso.io.esisto@virgilio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oesisto.jimdo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3415</TotalTime>
  <Pages>3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 Ronzino</cp:lastModifiedBy>
  <cp:revision>381</cp:revision>
  <dcterms:created xsi:type="dcterms:W3CDTF">2011-06-18T06:38:00Z</dcterms:created>
  <dcterms:modified xsi:type="dcterms:W3CDTF">2013-01-24T09:11:00Z</dcterms:modified>
</cp:coreProperties>
</file>